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32BB5A" w14:textId="77777777" w:rsidR="008F2537" w:rsidRPr="00A62CCF" w:rsidRDefault="008F2537" w:rsidP="008F2537">
      <w:pPr>
        <w:pStyle w:val="Nagwek1"/>
        <w:rPr>
          <w:rFonts w:ascii="Arial" w:hAnsi="Arial" w:cs="Arial"/>
          <w:sz w:val="22"/>
          <w:szCs w:val="22"/>
        </w:rPr>
      </w:pPr>
      <w:r w:rsidRPr="00A62CCF">
        <w:rPr>
          <w:rFonts w:ascii="Arial" w:hAnsi="Arial" w:cs="Arial"/>
          <w:b/>
          <w:bCs/>
          <w:sz w:val="22"/>
          <w:szCs w:val="22"/>
        </w:rPr>
        <w:t>KARTA KURSU</w:t>
      </w:r>
    </w:p>
    <w:p w14:paraId="264A2B89" w14:textId="77777777" w:rsidR="005A7403" w:rsidRPr="00A62CCF" w:rsidRDefault="005A7403" w:rsidP="00A06634">
      <w:pPr>
        <w:autoSpaceDE/>
        <w:jc w:val="center"/>
        <w:rPr>
          <w:rFonts w:ascii="Arial" w:hAnsi="Arial" w:cs="Arial"/>
          <w:sz w:val="22"/>
          <w:szCs w:val="22"/>
        </w:rPr>
      </w:pPr>
    </w:p>
    <w:p w14:paraId="0674F752" w14:textId="77777777" w:rsidR="00A06634" w:rsidRPr="00A62CCF" w:rsidRDefault="00A06634" w:rsidP="00A06634">
      <w:pPr>
        <w:autoSpaceDE/>
        <w:jc w:val="center"/>
        <w:rPr>
          <w:rFonts w:ascii="Arial" w:hAnsi="Arial" w:cs="Arial"/>
          <w:b/>
          <w:sz w:val="22"/>
          <w:szCs w:val="22"/>
        </w:rPr>
      </w:pPr>
      <w:r w:rsidRPr="00A62CCF">
        <w:rPr>
          <w:rFonts w:ascii="Arial" w:hAnsi="Arial" w:cs="Arial"/>
          <w:b/>
          <w:sz w:val="22"/>
          <w:szCs w:val="22"/>
        </w:rPr>
        <w:t>Kulturoznawstwo i wiedza o mediach</w:t>
      </w:r>
    </w:p>
    <w:p w14:paraId="5040C261" w14:textId="77777777" w:rsidR="00A06634" w:rsidRPr="00A62CCF" w:rsidRDefault="00A06634" w:rsidP="00A06634">
      <w:pPr>
        <w:autoSpaceDE/>
        <w:jc w:val="center"/>
        <w:rPr>
          <w:rFonts w:ascii="Arial" w:hAnsi="Arial" w:cs="Arial"/>
          <w:b/>
          <w:sz w:val="22"/>
          <w:szCs w:val="22"/>
        </w:rPr>
      </w:pPr>
      <w:r w:rsidRPr="00A62CCF">
        <w:rPr>
          <w:rFonts w:ascii="Arial" w:hAnsi="Arial" w:cs="Arial"/>
          <w:b/>
          <w:sz w:val="22"/>
          <w:szCs w:val="22"/>
        </w:rPr>
        <w:t xml:space="preserve">Studia </w:t>
      </w:r>
      <w:r w:rsidR="00AD3BE1" w:rsidRPr="00A62CCF">
        <w:rPr>
          <w:rFonts w:ascii="Arial" w:hAnsi="Arial" w:cs="Arial"/>
          <w:b/>
          <w:sz w:val="22"/>
          <w:szCs w:val="22"/>
        </w:rPr>
        <w:t>I stopnia, 4</w:t>
      </w:r>
      <w:r w:rsidR="005A7403" w:rsidRPr="00A62CCF">
        <w:rPr>
          <w:rFonts w:ascii="Arial" w:hAnsi="Arial" w:cs="Arial"/>
          <w:b/>
          <w:sz w:val="22"/>
          <w:szCs w:val="22"/>
        </w:rPr>
        <w:t xml:space="preserve"> semestr</w:t>
      </w:r>
    </w:p>
    <w:p w14:paraId="5F6DE8EA" w14:textId="77777777" w:rsidR="005A7403" w:rsidRPr="00A62CCF" w:rsidRDefault="005A7403" w:rsidP="00A06634">
      <w:pPr>
        <w:autoSpaceDE/>
        <w:jc w:val="center"/>
        <w:rPr>
          <w:rFonts w:ascii="Arial" w:hAnsi="Arial" w:cs="Arial"/>
          <w:b/>
          <w:sz w:val="22"/>
          <w:szCs w:val="22"/>
        </w:rPr>
      </w:pPr>
      <w:r w:rsidRPr="00A62CCF">
        <w:rPr>
          <w:rFonts w:ascii="Arial" w:hAnsi="Arial" w:cs="Arial"/>
          <w:b/>
          <w:sz w:val="22"/>
          <w:szCs w:val="22"/>
        </w:rPr>
        <w:t>Studia stacjonarne</w:t>
      </w:r>
    </w:p>
    <w:p w14:paraId="168D4582" w14:textId="77777777" w:rsidR="00B74076" w:rsidRPr="00A62CCF" w:rsidRDefault="00B74076" w:rsidP="00A06634">
      <w:pPr>
        <w:autoSpaceDE/>
        <w:jc w:val="center"/>
        <w:rPr>
          <w:rFonts w:ascii="Arial" w:hAnsi="Arial" w:cs="Arial"/>
          <w:b/>
          <w:sz w:val="22"/>
          <w:szCs w:val="22"/>
        </w:rPr>
      </w:pPr>
    </w:p>
    <w:p w14:paraId="44B0404D" w14:textId="77777777" w:rsidR="00A31450" w:rsidRPr="00A62CCF" w:rsidRDefault="00A31450" w:rsidP="00A06634">
      <w:pPr>
        <w:autoSpaceDE/>
        <w:jc w:val="center"/>
        <w:rPr>
          <w:rFonts w:ascii="Arial" w:hAnsi="Arial" w:cs="Arial"/>
          <w:b/>
          <w:sz w:val="22"/>
          <w:szCs w:val="22"/>
        </w:rPr>
      </w:pPr>
    </w:p>
    <w:p w14:paraId="389FAD07" w14:textId="77777777" w:rsidR="008F2537" w:rsidRPr="00A62CCF" w:rsidRDefault="008F2537" w:rsidP="00A06634">
      <w:pPr>
        <w:autoSpaceDE/>
        <w:autoSpaceDN w:val="0"/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985"/>
        <w:gridCol w:w="7655"/>
      </w:tblGrid>
      <w:tr w:rsidR="005A7403" w:rsidRPr="00A62CCF" w14:paraId="0360779B" w14:textId="77777777" w:rsidTr="005A7403">
        <w:trPr>
          <w:trHeight w:val="395"/>
        </w:trPr>
        <w:tc>
          <w:tcPr>
            <w:tcW w:w="19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60BDC453" w14:textId="77777777" w:rsidR="005A7403" w:rsidRPr="00A62CCF" w:rsidRDefault="005A7403">
            <w:pPr>
              <w:autoSpaceDE/>
              <w:autoSpaceDN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Nazwa</w:t>
            </w:r>
          </w:p>
        </w:tc>
        <w:tc>
          <w:tcPr>
            <w:tcW w:w="765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6B219BBC" w14:textId="77777777" w:rsidR="005A7403" w:rsidRPr="00A62CCF" w:rsidRDefault="005A7403" w:rsidP="00B41644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Psychologia mediów i komunikowania</w:t>
            </w:r>
          </w:p>
        </w:tc>
      </w:tr>
      <w:tr w:rsidR="005A7403" w:rsidRPr="00E24CCC" w14:paraId="54D1C472" w14:textId="77777777" w:rsidTr="005A7403">
        <w:trPr>
          <w:trHeight w:val="379"/>
        </w:trPr>
        <w:tc>
          <w:tcPr>
            <w:tcW w:w="19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26D935F9" w14:textId="77777777" w:rsidR="005A7403" w:rsidRPr="00A62CCF" w:rsidRDefault="005A7403">
            <w:pPr>
              <w:autoSpaceDE/>
              <w:autoSpaceDN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Nazwa w j. ang.</w:t>
            </w:r>
          </w:p>
        </w:tc>
        <w:tc>
          <w:tcPr>
            <w:tcW w:w="765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75F861ED" w14:textId="77777777" w:rsidR="005A7403" w:rsidRPr="00A62CCF" w:rsidRDefault="005A7403" w:rsidP="00B41644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A62CCF">
              <w:rPr>
                <w:rFonts w:ascii="Arial" w:hAnsi="Arial" w:cs="Arial"/>
                <w:iCs/>
                <w:sz w:val="22"/>
                <w:szCs w:val="22"/>
                <w:lang w:val="en-US"/>
              </w:rPr>
              <w:t>Psychology of Media and Communication</w:t>
            </w:r>
          </w:p>
        </w:tc>
      </w:tr>
    </w:tbl>
    <w:p w14:paraId="0E6A334B" w14:textId="77777777" w:rsidR="008F2537" w:rsidRPr="00A62CCF" w:rsidRDefault="008F2537" w:rsidP="008F2537">
      <w:pPr>
        <w:jc w:val="center"/>
        <w:rPr>
          <w:rFonts w:ascii="Arial" w:hAnsi="Arial" w:cs="Arial"/>
          <w:sz w:val="22"/>
          <w:szCs w:val="22"/>
          <w:lang w:val="en-US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189"/>
        <w:gridCol w:w="3190"/>
        <w:gridCol w:w="3261"/>
      </w:tblGrid>
      <w:tr w:rsidR="008F2537" w:rsidRPr="00A62CCF" w14:paraId="443E46BB" w14:textId="77777777" w:rsidTr="008F2537">
        <w:trPr>
          <w:cantSplit/>
        </w:trPr>
        <w:tc>
          <w:tcPr>
            <w:tcW w:w="3189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1B3E6A9D" w14:textId="77777777" w:rsidR="008F2537" w:rsidRPr="00A62CCF" w:rsidRDefault="008F253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Koordynator</w:t>
            </w:r>
          </w:p>
        </w:tc>
        <w:tc>
          <w:tcPr>
            <w:tcW w:w="3190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14:paraId="448CBC83" w14:textId="77777777" w:rsidR="008F2537" w:rsidRPr="00A62CCF" w:rsidRDefault="0028509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Prof. dr hab. Agnieszka Ogonowska</w:t>
            </w:r>
          </w:p>
        </w:tc>
        <w:tc>
          <w:tcPr>
            <w:tcW w:w="326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6628BF42" w14:textId="77777777" w:rsidR="008F2537" w:rsidRPr="00A62CCF" w:rsidRDefault="008F253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Zespół dydaktyczny</w:t>
            </w:r>
          </w:p>
        </w:tc>
      </w:tr>
      <w:tr w:rsidR="008F2537" w:rsidRPr="00A62CCF" w14:paraId="0ACAE10B" w14:textId="77777777" w:rsidTr="008F2537">
        <w:trPr>
          <w:cantSplit/>
          <w:trHeight w:val="517"/>
        </w:trPr>
        <w:tc>
          <w:tcPr>
            <w:tcW w:w="3189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242C4229" w14:textId="77777777" w:rsidR="008F2537" w:rsidRPr="00A62CCF" w:rsidRDefault="008F2537">
            <w:pPr>
              <w:widowControl/>
              <w:suppressAutoHyphens w:val="0"/>
              <w:autoSpaceDE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0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50F2EAA5" w14:textId="77777777" w:rsidR="008F2537" w:rsidRPr="00A62CCF" w:rsidRDefault="008F2537">
            <w:pPr>
              <w:widowControl/>
              <w:suppressAutoHyphens w:val="0"/>
              <w:autoSpaceDE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14:paraId="1220AE49" w14:textId="77777777" w:rsidR="008F2537" w:rsidRPr="00A62CCF" w:rsidRDefault="00A0663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Katedra Mediów i Badań Kulturowych</w:t>
            </w:r>
          </w:p>
        </w:tc>
      </w:tr>
      <w:tr w:rsidR="008F2537" w:rsidRPr="00A62CCF" w14:paraId="2414F592" w14:textId="77777777" w:rsidTr="008F2537">
        <w:trPr>
          <w:cantSplit/>
          <w:trHeight w:val="57"/>
        </w:trPr>
        <w:tc>
          <w:tcPr>
            <w:tcW w:w="3189" w:type="dxa"/>
            <w:tcBorders>
              <w:top w:val="single" w:sz="2" w:space="0" w:color="95B3D7"/>
              <w:left w:val="nil"/>
              <w:bottom w:val="single" w:sz="2" w:space="0" w:color="95B3D7"/>
              <w:right w:val="nil"/>
            </w:tcBorders>
            <w:shd w:val="clear" w:color="auto" w:fill="auto"/>
            <w:vAlign w:val="center"/>
          </w:tcPr>
          <w:p w14:paraId="24281127" w14:textId="77777777" w:rsidR="008F2537" w:rsidRPr="00A62CCF" w:rsidRDefault="008F253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2" w:space="0" w:color="95B3D7"/>
              <w:left w:val="nil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14:paraId="3026DAD0" w14:textId="77777777" w:rsidR="008F2537" w:rsidRPr="00A62CCF" w:rsidRDefault="008F253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5DA528A4" w14:textId="77777777" w:rsidR="008F2537" w:rsidRPr="00A62CCF" w:rsidRDefault="008F2537">
            <w:pPr>
              <w:widowControl/>
              <w:suppressAutoHyphens w:val="0"/>
              <w:autoSpaceDE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2537" w:rsidRPr="00A62CCF" w14:paraId="7C5066CA" w14:textId="77777777" w:rsidTr="008F2537">
        <w:trPr>
          <w:cantSplit/>
        </w:trPr>
        <w:tc>
          <w:tcPr>
            <w:tcW w:w="318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531D9B49" w14:textId="77777777" w:rsidR="008F2537" w:rsidRPr="00A62CCF" w:rsidRDefault="008F253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Punktacja ECTS*</w:t>
            </w:r>
          </w:p>
        </w:tc>
        <w:tc>
          <w:tcPr>
            <w:tcW w:w="319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14:paraId="31DB10AB" w14:textId="0C1075CE" w:rsidR="008F2537" w:rsidRPr="00A62CCF" w:rsidRDefault="005A7403" w:rsidP="00E24CC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1</w:t>
            </w:r>
            <w:bookmarkStart w:id="0" w:name="_GoBack"/>
            <w:bookmarkEnd w:id="0"/>
          </w:p>
        </w:tc>
        <w:tc>
          <w:tcPr>
            <w:tcW w:w="3261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3C1B3F19" w14:textId="77777777" w:rsidR="008F2537" w:rsidRPr="00A62CCF" w:rsidRDefault="008F2537">
            <w:pPr>
              <w:widowControl/>
              <w:suppressAutoHyphens w:val="0"/>
              <w:autoSpaceDE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38442E1" w14:textId="77777777" w:rsidR="008F2537" w:rsidRPr="00A62CCF" w:rsidRDefault="008F2537" w:rsidP="008F2537">
      <w:pPr>
        <w:rPr>
          <w:rFonts w:ascii="Arial" w:hAnsi="Arial" w:cs="Arial"/>
          <w:sz w:val="22"/>
          <w:szCs w:val="22"/>
        </w:rPr>
      </w:pPr>
    </w:p>
    <w:p w14:paraId="74067000" w14:textId="77777777" w:rsidR="008F2537" w:rsidRPr="00A62CCF" w:rsidRDefault="008F2537" w:rsidP="008F2537">
      <w:pPr>
        <w:rPr>
          <w:rFonts w:ascii="Arial" w:hAnsi="Arial" w:cs="Arial"/>
          <w:sz w:val="22"/>
          <w:szCs w:val="22"/>
        </w:rPr>
      </w:pPr>
    </w:p>
    <w:p w14:paraId="3603AE08" w14:textId="77777777" w:rsidR="008F2537" w:rsidRPr="00A62CCF" w:rsidRDefault="008F2537" w:rsidP="008F2537">
      <w:pPr>
        <w:rPr>
          <w:rFonts w:ascii="Arial" w:hAnsi="Arial" w:cs="Arial"/>
          <w:sz w:val="22"/>
          <w:szCs w:val="22"/>
        </w:rPr>
      </w:pPr>
      <w:r w:rsidRPr="00A62CCF">
        <w:rPr>
          <w:rFonts w:ascii="Arial" w:hAnsi="Arial" w:cs="Arial"/>
          <w:sz w:val="22"/>
          <w:szCs w:val="22"/>
        </w:rPr>
        <w:t>Opis kursu (cele kształcenia)</w:t>
      </w:r>
    </w:p>
    <w:p w14:paraId="46383076" w14:textId="77777777" w:rsidR="005A7403" w:rsidRPr="00A62CCF" w:rsidRDefault="005A7403" w:rsidP="008F2537">
      <w:pPr>
        <w:rPr>
          <w:rFonts w:ascii="Arial" w:hAnsi="Arial" w:cs="Arial"/>
          <w:sz w:val="22"/>
          <w:szCs w:val="22"/>
        </w:rPr>
      </w:pPr>
    </w:p>
    <w:tbl>
      <w:tblPr>
        <w:tblW w:w="9584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84"/>
      </w:tblGrid>
      <w:tr w:rsidR="008F2537" w:rsidRPr="00A62CCF" w14:paraId="7C1C4FED" w14:textId="77777777" w:rsidTr="005A7403">
        <w:trPr>
          <w:trHeight w:val="1080"/>
        </w:trPr>
        <w:tc>
          <w:tcPr>
            <w:tcW w:w="958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4A80A9C" w14:textId="77777777" w:rsidR="005A7403" w:rsidRPr="00A62CCF" w:rsidRDefault="005A7403" w:rsidP="005A740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6DAC0A84" w14:textId="5472E80C" w:rsidR="008F2537" w:rsidRPr="00A62CCF" w:rsidRDefault="00A06634" w:rsidP="00B7407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 xml:space="preserve">Celem kursu jest zapoznanie </w:t>
            </w:r>
            <w:r w:rsidR="00F65294">
              <w:rPr>
                <w:rFonts w:ascii="Arial" w:hAnsi="Arial" w:cs="Arial"/>
                <w:sz w:val="22"/>
                <w:szCs w:val="22"/>
              </w:rPr>
              <w:t xml:space="preserve">osób studiujących </w:t>
            </w:r>
            <w:r w:rsidRPr="00A62CCF">
              <w:rPr>
                <w:rFonts w:ascii="Arial" w:hAnsi="Arial" w:cs="Arial"/>
                <w:sz w:val="22"/>
                <w:szCs w:val="22"/>
              </w:rPr>
              <w:t xml:space="preserve"> z</w:t>
            </w:r>
            <w:r w:rsidR="00DC10CF" w:rsidRPr="00A62CCF">
              <w:rPr>
                <w:rFonts w:ascii="Arial" w:hAnsi="Arial" w:cs="Arial"/>
                <w:sz w:val="22"/>
                <w:szCs w:val="22"/>
              </w:rPr>
              <w:t xml:space="preserve"> podstawowymi</w:t>
            </w:r>
            <w:r w:rsidRPr="00A62CCF">
              <w:rPr>
                <w:rFonts w:ascii="Arial" w:hAnsi="Arial" w:cs="Arial"/>
                <w:sz w:val="22"/>
                <w:szCs w:val="22"/>
              </w:rPr>
              <w:t xml:space="preserve"> teoriami </w:t>
            </w:r>
            <w:r w:rsidR="00BB7C78">
              <w:rPr>
                <w:rFonts w:ascii="Arial" w:hAnsi="Arial" w:cs="Arial"/>
                <w:sz w:val="22"/>
                <w:szCs w:val="22"/>
              </w:rPr>
              <w:t xml:space="preserve">oraz metodami badań </w:t>
            </w:r>
            <w:r w:rsidR="00AB26A3" w:rsidRPr="00A62CCF">
              <w:rPr>
                <w:rFonts w:ascii="Arial" w:hAnsi="Arial" w:cs="Arial"/>
                <w:sz w:val="22"/>
                <w:szCs w:val="22"/>
              </w:rPr>
              <w:t xml:space="preserve">z zakresu psychologii </w:t>
            </w:r>
            <w:r w:rsidR="00B74076" w:rsidRPr="00A62CCF">
              <w:rPr>
                <w:rFonts w:ascii="Arial" w:hAnsi="Arial" w:cs="Arial"/>
                <w:sz w:val="22"/>
                <w:szCs w:val="22"/>
              </w:rPr>
              <w:t>mediów i komunikowania.</w:t>
            </w:r>
          </w:p>
        </w:tc>
      </w:tr>
    </w:tbl>
    <w:p w14:paraId="65333F8A" w14:textId="77777777" w:rsidR="008F2537" w:rsidRPr="00A62CCF" w:rsidRDefault="008F2537" w:rsidP="008F2537">
      <w:pPr>
        <w:rPr>
          <w:rFonts w:ascii="Arial" w:hAnsi="Arial" w:cs="Arial"/>
          <w:sz w:val="22"/>
          <w:szCs w:val="22"/>
        </w:rPr>
      </w:pPr>
    </w:p>
    <w:p w14:paraId="7A19887E" w14:textId="77777777" w:rsidR="008F2537" w:rsidRPr="00A62CCF" w:rsidRDefault="008F2537" w:rsidP="008F2537">
      <w:pPr>
        <w:rPr>
          <w:rFonts w:ascii="Arial" w:hAnsi="Arial" w:cs="Arial"/>
          <w:sz w:val="22"/>
          <w:szCs w:val="22"/>
        </w:rPr>
      </w:pPr>
    </w:p>
    <w:p w14:paraId="4096312D" w14:textId="77777777" w:rsidR="008F2537" w:rsidRPr="00A62CCF" w:rsidRDefault="008F2537" w:rsidP="008F2537">
      <w:pPr>
        <w:rPr>
          <w:rFonts w:ascii="Arial" w:hAnsi="Arial" w:cs="Arial"/>
          <w:sz w:val="22"/>
          <w:szCs w:val="22"/>
        </w:rPr>
      </w:pPr>
      <w:r w:rsidRPr="00A62CCF">
        <w:rPr>
          <w:rFonts w:ascii="Arial" w:hAnsi="Arial" w:cs="Arial"/>
          <w:sz w:val="22"/>
          <w:szCs w:val="22"/>
        </w:rPr>
        <w:t>Warunki wstępne</w:t>
      </w:r>
    </w:p>
    <w:p w14:paraId="5CE9584C" w14:textId="77777777" w:rsidR="005A7403" w:rsidRPr="00A62CCF" w:rsidRDefault="005A7403" w:rsidP="008F2537">
      <w:pPr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941"/>
        <w:gridCol w:w="7699"/>
      </w:tblGrid>
      <w:tr w:rsidR="00A06634" w:rsidRPr="00A62CCF" w14:paraId="6D13D2BC" w14:textId="77777777" w:rsidTr="00A06634">
        <w:trPr>
          <w:trHeight w:val="550"/>
        </w:trPr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7EED4A5A" w14:textId="77777777" w:rsidR="00A06634" w:rsidRPr="00A62CCF" w:rsidRDefault="00A06634">
            <w:pPr>
              <w:autoSpaceDE/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769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704A4A5D" w14:textId="77777777" w:rsidR="00A06634" w:rsidRPr="00A62CCF" w:rsidRDefault="00DC10CF" w:rsidP="005A7403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Podstawowa</w:t>
            </w:r>
            <w:r w:rsidR="00135D5B" w:rsidRPr="00A62CC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06634" w:rsidRPr="00A62CCF">
              <w:rPr>
                <w:rFonts w:ascii="Arial" w:hAnsi="Arial" w:cs="Arial"/>
                <w:sz w:val="22"/>
                <w:szCs w:val="22"/>
              </w:rPr>
              <w:t xml:space="preserve">wiedza z zakresu terminologii </w:t>
            </w:r>
            <w:r w:rsidR="00AB26A3" w:rsidRPr="00A62CCF">
              <w:rPr>
                <w:rFonts w:ascii="Arial" w:hAnsi="Arial" w:cs="Arial"/>
                <w:sz w:val="22"/>
                <w:szCs w:val="22"/>
              </w:rPr>
              <w:t xml:space="preserve"> psychologicznej w obszarze </w:t>
            </w:r>
            <w:r w:rsidRPr="00A62CCF">
              <w:rPr>
                <w:rFonts w:ascii="Arial" w:hAnsi="Arial" w:cs="Arial"/>
                <w:sz w:val="22"/>
                <w:szCs w:val="22"/>
              </w:rPr>
              <w:t xml:space="preserve">psychologii </w:t>
            </w:r>
            <w:r w:rsidR="00A06634" w:rsidRPr="00A62CCF">
              <w:rPr>
                <w:rFonts w:ascii="Arial" w:hAnsi="Arial" w:cs="Arial"/>
                <w:sz w:val="22"/>
                <w:szCs w:val="22"/>
              </w:rPr>
              <w:t>medi</w:t>
            </w:r>
            <w:r w:rsidR="00AB26A3" w:rsidRPr="00A62CCF">
              <w:rPr>
                <w:rFonts w:ascii="Arial" w:hAnsi="Arial" w:cs="Arial"/>
                <w:sz w:val="22"/>
                <w:szCs w:val="22"/>
              </w:rPr>
              <w:t xml:space="preserve">ów </w:t>
            </w:r>
            <w:r w:rsidR="00A06634" w:rsidRPr="00A62CCF">
              <w:rPr>
                <w:rFonts w:ascii="Arial" w:hAnsi="Arial" w:cs="Arial"/>
                <w:sz w:val="22"/>
                <w:szCs w:val="22"/>
              </w:rPr>
              <w:t>i komunikacji</w:t>
            </w:r>
            <w:r w:rsidRPr="00A62CCF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A06634" w:rsidRPr="00A62CCF" w14:paraId="72696954" w14:textId="77777777" w:rsidTr="00A06634">
        <w:trPr>
          <w:trHeight w:val="577"/>
        </w:trPr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2C88675D" w14:textId="77777777" w:rsidR="00A06634" w:rsidRPr="00A62CCF" w:rsidRDefault="00A06634">
            <w:pPr>
              <w:autoSpaceDE/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769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07F23860" w14:textId="77777777" w:rsidR="00A06634" w:rsidRPr="00A62CCF" w:rsidRDefault="00A06634" w:rsidP="005A7403">
            <w:pPr>
              <w:pStyle w:val="Tekstkomentarza1"/>
              <w:autoSpaceDE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Kandydat potrafi czytać ze zrozumieniem teksty naukowe, dotyczące</w:t>
            </w:r>
            <w:r w:rsidR="00AB26A3" w:rsidRPr="00A62CCF">
              <w:rPr>
                <w:rFonts w:ascii="Arial" w:hAnsi="Arial" w:cs="Arial"/>
                <w:sz w:val="22"/>
                <w:szCs w:val="22"/>
              </w:rPr>
              <w:t xml:space="preserve"> psychologii</w:t>
            </w:r>
            <w:r w:rsidRPr="00A62CCF">
              <w:rPr>
                <w:rFonts w:ascii="Arial" w:hAnsi="Arial" w:cs="Arial"/>
                <w:sz w:val="22"/>
                <w:szCs w:val="22"/>
              </w:rPr>
              <w:t xml:space="preserve"> mediów i komunikacji społecznej oraz analizować i interpretować </w:t>
            </w:r>
            <w:r w:rsidR="00AB26A3" w:rsidRPr="00A62CCF">
              <w:rPr>
                <w:rFonts w:ascii="Arial" w:hAnsi="Arial" w:cs="Arial"/>
                <w:sz w:val="22"/>
                <w:szCs w:val="22"/>
              </w:rPr>
              <w:t>badania naukowe dotyczące tych zagadnień</w:t>
            </w:r>
            <w:r w:rsidR="00DC10CF" w:rsidRPr="00A62CCF">
              <w:rPr>
                <w:rFonts w:ascii="Arial" w:hAnsi="Arial" w:cs="Arial"/>
                <w:sz w:val="22"/>
                <w:szCs w:val="22"/>
              </w:rPr>
              <w:t>.</w:t>
            </w:r>
            <w:r w:rsidR="00135D5B" w:rsidRPr="00A62CCF"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</w:tc>
      </w:tr>
      <w:tr w:rsidR="00A06634" w:rsidRPr="00A62CCF" w14:paraId="3FAA95A5" w14:textId="77777777" w:rsidTr="00A06634"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50FAAD08" w14:textId="77777777" w:rsidR="00A06634" w:rsidRPr="00A62CCF" w:rsidRDefault="00A06634">
            <w:pPr>
              <w:autoSpaceDE/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Kursy</w:t>
            </w:r>
          </w:p>
        </w:tc>
        <w:tc>
          <w:tcPr>
            <w:tcW w:w="769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3BCCECF0" w14:textId="4A0FEFBD" w:rsidR="005A7403" w:rsidRPr="00A62CCF" w:rsidRDefault="00BB7C78" w:rsidP="00AD3BE1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Wstęp do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medioznawstwa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, Podstawy psychologii, Praca z tekstem naukowym, </w:t>
            </w:r>
          </w:p>
        </w:tc>
      </w:tr>
    </w:tbl>
    <w:p w14:paraId="0E3BA858" w14:textId="77777777" w:rsidR="008F2537" w:rsidRPr="00A62CCF" w:rsidRDefault="008F2537" w:rsidP="008F2537">
      <w:pPr>
        <w:rPr>
          <w:rFonts w:ascii="Arial" w:hAnsi="Arial" w:cs="Arial"/>
          <w:sz w:val="22"/>
          <w:szCs w:val="22"/>
        </w:rPr>
      </w:pPr>
    </w:p>
    <w:p w14:paraId="21B603CC" w14:textId="77777777" w:rsidR="00A31450" w:rsidRPr="00A62CCF" w:rsidRDefault="00A31450" w:rsidP="008F2537">
      <w:pPr>
        <w:rPr>
          <w:rFonts w:ascii="Arial" w:hAnsi="Arial" w:cs="Arial"/>
          <w:sz w:val="22"/>
          <w:szCs w:val="22"/>
        </w:rPr>
      </w:pPr>
    </w:p>
    <w:p w14:paraId="5EBC7C0E" w14:textId="77777777" w:rsidR="008F2537" w:rsidRPr="00A62CCF" w:rsidRDefault="008F2537" w:rsidP="008F2537">
      <w:pPr>
        <w:rPr>
          <w:rFonts w:ascii="Arial" w:hAnsi="Arial" w:cs="Arial"/>
          <w:sz w:val="22"/>
          <w:szCs w:val="22"/>
        </w:rPr>
      </w:pPr>
      <w:r w:rsidRPr="00A62CCF">
        <w:rPr>
          <w:rFonts w:ascii="Arial" w:hAnsi="Arial" w:cs="Arial"/>
          <w:sz w:val="22"/>
          <w:szCs w:val="22"/>
        </w:rPr>
        <w:t>Efekty</w:t>
      </w:r>
      <w:r w:rsidR="000519A0" w:rsidRPr="00A62CCF">
        <w:rPr>
          <w:rFonts w:ascii="Arial" w:hAnsi="Arial" w:cs="Arial"/>
          <w:sz w:val="22"/>
          <w:szCs w:val="22"/>
        </w:rPr>
        <w:t xml:space="preserve"> uczenia się</w:t>
      </w:r>
      <w:r w:rsidRPr="00A62CCF">
        <w:rPr>
          <w:rFonts w:ascii="Arial" w:hAnsi="Arial" w:cs="Arial"/>
          <w:sz w:val="22"/>
          <w:szCs w:val="22"/>
        </w:rPr>
        <w:t xml:space="preserve"> </w:t>
      </w:r>
    </w:p>
    <w:p w14:paraId="7FF001D8" w14:textId="77777777" w:rsidR="005A7403" w:rsidRPr="00A62CCF" w:rsidRDefault="005A7403" w:rsidP="008F2537">
      <w:pPr>
        <w:rPr>
          <w:rFonts w:ascii="Arial" w:hAnsi="Arial" w:cs="Arial"/>
          <w:sz w:val="22"/>
          <w:szCs w:val="22"/>
        </w:rPr>
      </w:pPr>
    </w:p>
    <w:tbl>
      <w:tblPr>
        <w:tblW w:w="9583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10"/>
        <w:gridCol w:w="5414"/>
        <w:gridCol w:w="2559"/>
      </w:tblGrid>
      <w:tr w:rsidR="00B74076" w:rsidRPr="00A62CCF" w14:paraId="0AB783F9" w14:textId="77777777" w:rsidTr="00946267">
        <w:trPr>
          <w:cantSplit/>
          <w:trHeight w:val="934"/>
        </w:trPr>
        <w:tc>
          <w:tcPr>
            <w:tcW w:w="1610" w:type="dxa"/>
            <w:vMerge w:val="restart"/>
            <w:shd w:val="clear" w:color="auto" w:fill="DBE5F1"/>
            <w:vAlign w:val="center"/>
          </w:tcPr>
          <w:p w14:paraId="3583B6BA" w14:textId="77777777" w:rsidR="00B74076" w:rsidRPr="00A62CCF" w:rsidRDefault="00B74076" w:rsidP="005D4FD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5414" w:type="dxa"/>
            <w:shd w:val="clear" w:color="auto" w:fill="DBE5F1"/>
            <w:vAlign w:val="center"/>
          </w:tcPr>
          <w:p w14:paraId="1905CFC5" w14:textId="77777777" w:rsidR="00B74076" w:rsidRPr="00A62CCF" w:rsidRDefault="00B74076" w:rsidP="005D4FD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559" w:type="dxa"/>
            <w:shd w:val="clear" w:color="auto" w:fill="DBE5F1"/>
            <w:vAlign w:val="center"/>
          </w:tcPr>
          <w:p w14:paraId="0F007603" w14:textId="77777777" w:rsidR="00B74076" w:rsidRPr="00A62CCF" w:rsidRDefault="00B74076" w:rsidP="005D4FD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Odniesienie do efektów dla specjalności</w:t>
            </w:r>
          </w:p>
          <w:p w14:paraId="1FBC0278" w14:textId="77777777" w:rsidR="00B74076" w:rsidRPr="00A62CCF" w:rsidRDefault="00B74076" w:rsidP="005D4FD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(określonych w karcie programu studiów dla specjalności)</w:t>
            </w:r>
          </w:p>
        </w:tc>
      </w:tr>
      <w:tr w:rsidR="00B74076" w:rsidRPr="00A62CCF" w14:paraId="408EBE90" w14:textId="77777777" w:rsidTr="00946267">
        <w:trPr>
          <w:cantSplit/>
          <w:trHeight w:val="1846"/>
        </w:trPr>
        <w:tc>
          <w:tcPr>
            <w:tcW w:w="1610" w:type="dxa"/>
            <w:vMerge/>
          </w:tcPr>
          <w:p w14:paraId="3D4E9AC9" w14:textId="77777777" w:rsidR="00B74076" w:rsidRPr="00A62CCF" w:rsidRDefault="00B74076" w:rsidP="00B740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14" w:type="dxa"/>
            <w:vAlign w:val="center"/>
          </w:tcPr>
          <w:p w14:paraId="0B94D4C2" w14:textId="069B06A8" w:rsidR="00B74076" w:rsidRPr="00A62CCF" w:rsidRDefault="00B74076" w:rsidP="0094626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 xml:space="preserve">W01 </w:t>
            </w:r>
            <w:r w:rsidR="00BB7C78">
              <w:rPr>
                <w:rFonts w:ascii="Arial" w:hAnsi="Arial" w:cs="Arial"/>
                <w:sz w:val="22"/>
                <w:szCs w:val="22"/>
              </w:rPr>
              <w:t>Osoba studiująca</w:t>
            </w:r>
            <w:r w:rsidRPr="00A62CCF">
              <w:rPr>
                <w:rFonts w:ascii="Arial" w:hAnsi="Arial" w:cs="Arial"/>
                <w:sz w:val="22"/>
                <w:szCs w:val="22"/>
              </w:rPr>
              <w:t xml:space="preserve"> ma kluczową wiedzę z zakresu psychologii mediów i komunikowania w odniesieniu do różnych typów mediów oraz technologii służącej komunikacji społecznej.</w:t>
            </w:r>
          </w:p>
          <w:p w14:paraId="67B2D1BE" w14:textId="77777777" w:rsidR="00B74076" w:rsidRPr="00A62CCF" w:rsidRDefault="00B74076" w:rsidP="0094626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22559DD" w14:textId="69535B1E" w:rsidR="00B74076" w:rsidRPr="00A62CCF" w:rsidRDefault="00B74076" w:rsidP="0094626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 xml:space="preserve">W02 </w:t>
            </w:r>
            <w:r w:rsidR="00BB7C78">
              <w:rPr>
                <w:rFonts w:ascii="Arial" w:hAnsi="Arial" w:cs="Arial"/>
                <w:sz w:val="22"/>
                <w:szCs w:val="22"/>
              </w:rPr>
              <w:t>Osoba s</w:t>
            </w:r>
            <w:r w:rsidRPr="00A62CCF">
              <w:rPr>
                <w:rFonts w:ascii="Arial" w:hAnsi="Arial" w:cs="Arial"/>
                <w:sz w:val="22"/>
                <w:szCs w:val="22"/>
              </w:rPr>
              <w:t>tud</w:t>
            </w:r>
            <w:r w:rsidR="00BB7C78">
              <w:rPr>
                <w:rFonts w:ascii="Arial" w:hAnsi="Arial" w:cs="Arial"/>
                <w:sz w:val="22"/>
                <w:szCs w:val="22"/>
              </w:rPr>
              <w:t>iująca</w:t>
            </w:r>
            <w:r w:rsidRPr="00A62CCF">
              <w:rPr>
                <w:rFonts w:ascii="Arial" w:hAnsi="Arial" w:cs="Arial"/>
                <w:sz w:val="22"/>
                <w:szCs w:val="22"/>
              </w:rPr>
              <w:t xml:space="preserve"> posiada wiedzę z zakresu podstawowej terminologii psychologicznej, medialnej i </w:t>
            </w:r>
            <w:proofErr w:type="spellStart"/>
            <w:r w:rsidRPr="00A62CCF">
              <w:rPr>
                <w:rFonts w:ascii="Arial" w:hAnsi="Arial" w:cs="Arial"/>
                <w:sz w:val="22"/>
                <w:szCs w:val="22"/>
              </w:rPr>
              <w:t>komunikologicznej</w:t>
            </w:r>
            <w:proofErr w:type="spellEnd"/>
            <w:r w:rsidRPr="00A62CCF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7DF54614" w14:textId="77777777" w:rsidR="00B74076" w:rsidRPr="00A62CCF" w:rsidRDefault="00B74076" w:rsidP="0094626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58E6274" w14:textId="1121348A" w:rsidR="00B74076" w:rsidRPr="00A62CCF" w:rsidRDefault="00B74076" w:rsidP="0094626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 xml:space="preserve">W03 </w:t>
            </w:r>
            <w:r w:rsidR="00BB7C78">
              <w:rPr>
                <w:rFonts w:ascii="Arial" w:hAnsi="Arial" w:cs="Arial"/>
                <w:sz w:val="22"/>
                <w:szCs w:val="22"/>
              </w:rPr>
              <w:t>Osoba s</w:t>
            </w:r>
            <w:r w:rsidRPr="00A62CCF">
              <w:rPr>
                <w:rFonts w:ascii="Arial" w:hAnsi="Arial" w:cs="Arial"/>
                <w:sz w:val="22"/>
                <w:szCs w:val="22"/>
              </w:rPr>
              <w:t>tud</w:t>
            </w:r>
            <w:r w:rsidR="00BB7C78">
              <w:rPr>
                <w:rFonts w:ascii="Arial" w:hAnsi="Arial" w:cs="Arial"/>
                <w:sz w:val="22"/>
                <w:szCs w:val="22"/>
              </w:rPr>
              <w:t>iująca</w:t>
            </w:r>
            <w:r w:rsidRPr="00A62CCF">
              <w:rPr>
                <w:rFonts w:ascii="Arial" w:hAnsi="Arial" w:cs="Arial"/>
                <w:sz w:val="22"/>
                <w:szCs w:val="22"/>
              </w:rPr>
              <w:t xml:space="preserve"> posiada specjalistyczną wiedzę z zakresu metodologii badań psychologicznych, medioznawczych i </w:t>
            </w:r>
            <w:proofErr w:type="spellStart"/>
            <w:r w:rsidRPr="00A62CCF">
              <w:rPr>
                <w:rFonts w:ascii="Arial" w:hAnsi="Arial" w:cs="Arial"/>
                <w:sz w:val="22"/>
                <w:szCs w:val="22"/>
              </w:rPr>
              <w:t>komunikologicznych</w:t>
            </w:r>
            <w:proofErr w:type="spellEnd"/>
            <w:r w:rsidRPr="00A62CCF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0263D948" w14:textId="77777777" w:rsidR="00B74076" w:rsidRPr="00A62CCF" w:rsidRDefault="00B74076" w:rsidP="0094626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B934A2A" w14:textId="7738362B" w:rsidR="00B74076" w:rsidRPr="00A62CCF" w:rsidRDefault="00B74076" w:rsidP="0094626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 xml:space="preserve">W04 </w:t>
            </w:r>
            <w:r w:rsidR="00BB7C78">
              <w:rPr>
                <w:rFonts w:ascii="Arial" w:hAnsi="Arial" w:cs="Arial"/>
                <w:sz w:val="22"/>
                <w:szCs w:val="22"/>
              </w:rPr>
              <w:t>Osoba s</w:t>
            </w:r>
            <w:r w:rsidRPr="00A62CCF">
              <w:rPr>
                <w:rFonts w:ascii="Arial" w:hAnsi="Arial" w:cs="Arial"/>
                <w:sz w:val="22"/>
                <w:szCs w:val="22"/>
              </w:rPr>
              <w:t>tud</w:t>
            </w:r>
            <w:r w:rsidR="00BB7C78">
              <w:rPr>
                <w:rFonts w:ascii="Arial" w:hAnsi="Arial" w:cs="Arial"/>
                <w:sz w:val="22"/>
                <w:szCs w:val="22"/>
              </w:rPr>
              <w:t>iująca</w:t>
            </w:r>
            <w:r w:rsidRPr="00A62CCF">
              <w:rPr>
                <w:rFonts w:ascii="Arial" w:hAnsi="Arial" w:cs="Arial"/>
                <w:sz w:val="22"/>
                <w:szCs w:val="22"/>
              </w:rPr>
              <w:t xml:space="preserve"> posiada kluczową wiedzę, dotyczącą współczesnych związków psychologii z mediami oraz ich użytkownikami.</w:t>
            </w:r>
          </w:p>
        </w:tc>
        <w:tc>
          <w:tcPr>
            <w:tcW w:w="2559" w:type="dxa"/>
          </w:tcPr>
          <w:p w14:paraId="6C911123" w14:textId="77777777" w:rsidR="00B74076" w:rsidRPr="00A62CCF" w:rsidRDefault="00B74076" w:rsidP="00B74076">
            <w:pPr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K_W01</w:t>
            </w:r>
          </w:p>
          <w:p w14:paraId="144B616E" w14:textId="77777777" w:rsidR="00B74076" w:rsidRPr="00A62CCF" w:rsidRDefault="00B74076" w:rsidP="00B74076">
            <w:pPr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K_W03</w:t>
            </w:r>
          </w:p>
          <w:p w14:paraId="2AE57A3A" w14:textId="77777777" w:rsidR="00B74076" w:rsidRPr="00A62CCF" w:rsidRDefault="00B74076" w:rsidP="00B74076">
            <w:pPr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K_W07</w:t>
            </w:r>
          </w:p>
        </w:tc>
      </w:tr>
    </w:tbl>
    <w:p w14:paraId="3F317CB2" w14:textId="77777777" w:rsidR="005A7403" w:rsidRPr="00A62CCF" w:rsidRDefault="005A7403" w:rsidP="008F2537">
      <w:pPr>
        <w:rPr>
          <w:rFonts w:ascii="Arial" w:hAnsi="Arial" w:cs="Arial"/>
          <w:sz w:val="22"/>
          <w:szCs w:val="22"/>
        </w:rPr>
      </w:pPr>
    </w:p>
    <w:p w14:paraId="68897F18" w14:textId="77777777" w:rsidR="00946267" w:rsidRPr="00A62CCF" w:rsidRDefault="00946267" w:rsidP="008F2537">
      <w:pPr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B74076" w:rsidRPr="00A62CCF" w14:paraId="1E147572" w14:textId="77777777" w:rsidTr="005D4FD8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7DDDB207" w14:textId="77777777" w:rsidR="00B74076" w:rsidRPr="00A62CCF" w:rsidRDefault="00B74076" w:rsidP="005D4FD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br w:type="page"/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3D03AF7A" w14:textId="77777777" w:rsidR="00B74076" w:rsidRPr="00A62CCF" w:rsidRDefault="00B74076" w:rsidP="005D4FD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516FBBC1" w14:textId="77777777" w:rsidR="00B74076" w:rsidRPr="00A62CCF" w:rsidRDefault="00B74076" w:rsidP="005D4FD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Odniesienie do efektów dla specjalności</w:t>
            </w:r>
          </w:p>
          <w:p w14:paraId="4682AC30" w14:textId="77777777" w:rsidR="00B74076" w:rsidRPr="00A62CCF" w:rsidRDefault="00B74076" w:rsidP="005D4FD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(określonych w karcie programu studiów dla specjalności)</w:t>
            </w:r>
          </w:p>
        </w:tc>
      </w:tr>
      <w:tr w:rsidR="00946267" w:rsidRPr="00A62CCF" w14:paraId="09102FB7" w14:textId="77777777" w:rsidTr="005F3B11">
        <w:trPr>
          <w:cantSplit/>
          <w:trHeight w:val="2116"/>
        </w:trPr>
        <w:tc>
          <w:tcPr>
            <w:tcW w:w="1985" w:type="dxa"/>
            <w:vMerge/>
          </w:tcPr>
          <w:p w14:paraId="11EA5F3F" w14:textId="77777777" w:rsidR="00946267" w:rsidRPr="00A62CCF" w:rsidRDefault="00946267" w:rsidP="0094626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</w:tcPr>
          <w:p w14:paraId="6754BCA4" w14:textId="7D41774E" w:rsidR="00946267" w:rsidRPr="00A62CCF" w:rsidRDefault="00946267" w:rsidP="0094626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 xml:space="preserve">U01 </w:t>
            </w:r>
            <w:r w:rsidR="00BB7C78">
              <w:rPr>
                <w:rFonts w:ascii="Arial" w:hAnsi="Arial" w:cs="Arial"/>
                <w:sz w:val="22"/>
                <w:szCs w:val="22"/>
              </w:rPr>
              <w:t>Osoba s</w:t>
            </w:r>
            <w:r w:rsidRPr="00A62CCF">
              <w:rPr>
                <w:rFonts w:ascii="Arial" w:hAnsi="Arial" w:cs="Arial"/>
                <w:sz w:val="22"/>
                <w:szCs w:val="22"/>
              </w:rPr>
              <w:t>tud</w:t>
            </w:r>
            <w:r w:rsidR="00BB7C78">
              <w:rPr>
                <w:rFonts w:ascii="Arial" w:hAnsi="Arial" w:cs="Arial"/>
                <w:sz w:val="22"/>
                <w:szCs w:val="22"/>
              </w:rPr>
              <w:t>iująca</w:t>
            </w:r>
            <w:r w:rsidRPr="00A62CCF">
              <w:rPr>
                <w:rFonts w:ascii="Arial" w:hAnsi="Arial" w:cs="Arial"/>
                <w:sz w:val="22"/>
                <w:szCs w:val="22"/>
              </w:rPr>
              <w:t xml:space="preserve"> potrafi aktywnie i krytycznie wykorzystywać wiedzę z zakresu psychologii mediów i komunikowania do projektowania badań własnych.</w:t>
            </w:r>
          </w:p>
          <w:p w14:paraId="38D5C7BB" w14:textId="77777777" w:rsidR="00946267" w:rsidRPr="00A62CCF" w:rsidRDefault="00946267" w:rsidP="0094626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C5C16D7" w14:textId="38D891C2" w:rsidR="00946267" w:rsidRPr="00A62CCF" w:rsidRDefault="00946267" w:rsidP="0094626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 xml:space="preserve">U02 </w:t>
            </w:r>
            <w:r w:rsidR="00BB7C78">
              <w:rPr>
                <w:rFonts w:ascii="Arial" w:hAnsi="Arial" w:cs="Arial"/>
                <w:sz w:val="22"/>
                <w:szCs w:val="22"/>
              </w:rPr>
              <w:t>Osoba s</w:t>
            </w:r>
            <w:r w:rsidRPr="00A62CCF">
              <w:rPr>
                <w:rFonts w:ascii="Arial" w:hAnsi="Arial" w:cs="Arial"/>
                <w:sz w:val="22"/>
                <w:szCs w:val="22"/>
              </w:rPr>
              <w:t>tud</w:t>
            </w:r>
            <w:r w:rsidR="00BB7C78">
              <w:rPr>
                <w:rFonts w:ascii="Arial" w:hAnsi="Arial" w:cs="Arial"/>
                <w:sz w:val="22"/>
                <w:szCs w:val="22"/>
              </w:rPr>
              <w:t>iująca</w:t>
            </w:r>
            <w:r w:rsidRPr="00A62CCF">
              <w:rPr>
                <w:rFonts w:ascii="Arial" w:hAnsi="Arial" w:cs="Arial"/>
                <w:sz w:val="22"/>
                <w:szCs w:val="22"/>
              </w:rPr>
              <w:t xml:space="preserve"> potrafi czytać ze zrozumieniem współczesne teksty psychologiczne, medioznawcze i </w:t>
            </w:r>
            <w:proofErr w:type="spellStart"/>
            <w:r w:rsidRPr="00A62CCF">
              <w:rPr>
                <w:rFonts w:ascii="Arial" w:hAnsi="Arial" w:cs="Arial"/>
                <w:sz w:val="22"/>
                <w:szCs w:val="22"/>
              </w:rPr>
              <w:t>komunikologiczne</w:t>
            </w:r>
            <w:proofErr w:type="spellEnd"/>
            <w:r w:rsidRPr="00A62CCF">
              <w:rPr>
                <w:rFonts w:ascii="Arial" w:hAnsi="Arial" w:cs="Arial"/>
                <w:sz w:val="22"/>
                <w:szCs w:val="22"/>
              </w:rPr>
              <w:t xml:space="preserve"> oraz krytycznie ocenić  artykuły naukowe i badania z zakresu psychologii mediów i komunikacji społecznej.</w:t>
            </w:r>
          </w:p>
          <w:p w14:paraId="73E52200" w14:textId="77777777" w:rsidR="00946267" w:rsidRPr="00A62CCF" w:rsidRDefault="00946267" w:rsidP="0094626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856496B" w14:textId="429B11CE" w:rsidR="00946267" w:rsidRPr="00A62CCF" w:rsidRDefault="00946267" w:rsidP="0094626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 xml:space="preserve">U03 </w:t>
            </w:r>
            <w:r w:rsidR="00BB7C78">
              <w:rPr>
                <w:rFonts w:ascii="Arial" w:hAnsi="Arial" w:cs="Arial"/>
                <w:sz w:val="22"/>
                <w:szCs w:val="22"/>
              </w:rPr>
              <w:t>Osoba s</w:t>
            </w:r>
            <w:r w:rsidRPr="00A62CCF">
              <w:rPr>
                <w:rFonts w:ascii="Arial" w:hAnsi="Arial" w:cs="Arial"/>
                <w:sz w:val="22"/>
                <w:szCs w:val="22"/>
              </w:rPr>
              <w:t>tud</w:t>
            </w:r>
            <w:r w:rsidR="00BB7C78">
              <w:rPr>
                <w:rFonts w:ascii="Arial" w:hAnsi="Arial" w:cs="Arial"/>
                <w:sz w:val="22"/>
                <w:szCs w:val="22"/>
              </w:rPr>
              <w:t>iująca</w:t>
            </w:r>
            <w:r w:rsidRPr="00A62CCF">
              <w:rPr>
                <w:rFonts w:ascii="Arial" w:hAnsi="Arial" w:cs="Arial"/>
                <w:sz w:val="22"/>
                <w:szCs w:val="22"/>
              </w:rPr>
              <w:t xml:space="preserve"> potrafi przygotować prezentacje multimedialną w zakresie wybranych zagadnień, związanych z  psychologią mediów i  komunikacji społecznej.</w:t>
            </w:r>
          </w:p>
        </w:tc>
        <w:tc>
          <w:tcPr>
            <w:tcW w:w="2410" w:type="dxa"/>
            <w:vAlign w:val="center"/>
          </w:tcPr>
          <w:p w14:paraId="614B6B9B" w14:textId="77777777" w:rsidR="00946267" w:rsidRPr="00A62CCF" w:rsidRDefault="00946267" w:rsidP="00946267">
            <w:pPr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K_U10</w:t>
            </w:r>
          </w:p>
          <w:p w14:paraId="256BFC11" w14:textId="77777777" w:rsidR="00946267" w:rsidRPr="00A62CCF" w:rsidRDefault="00946267" w:rsidP="00946267">
            <w:pPr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K_U11</w:t>
            </w:r>
          </w:p>
          <w:p w14:paraId="3AB1DB16" w14:textId="77777777" w:rsidR="00946267" w:rsidRPr="00A62CCF" w:rsidRDefault="00946267" w:rsidP="00946267">
            <w:pPr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K_U12</w:t>
            </w:r>
          </w:p>
          <w:p w14:paraId="542EBCB3" w14:textId="77777777" w:rsidR="00946267" w:rsidRPr="00A62CCF" w:rsidRDefault="00946267" w:rsidP="00946267">
            <w:pPr>
              <w:rPr>
                <w:rFonts w:ascii="Arial" w:hAnsi="Arial" w:cs="Arial"/>
                <w:sz w:val="22"/>
                <w:szCs w:val="22"/>
              </w:rPr>
            </w:pPr>
          </w:p>
          <w:p w14:paraId="2009F379" w14:textId="77777777" w:rsidR="00946267" w:rsidRPr="00A62CCF" w:rsidRDefault="00946267" w:rsidP="00946267">
            <w:pPr>
              <w:rPr>
                <w:rFonts w:ascii="Arial" w:hAnsi="Arial" w:cs="Arial"/>
                <w:sz w:val="22"/>
                <w:szCs w:val="22"/>
              </w:rPr>
            </w:pPr>
          </w:p>
          <w:p w14:paraId="38CE37A2" w14:textId="77777777" w:rsidR="00946267" w:rsidRPr="00A62CCF" w:rsidRDefault="00946267" w:rsidP="00946267">
            <w:pPr>
              <w:rPr>
                <w:rFonts w:ascii="Arial" w:hAnsi="Arial" w:cs="Arial"/>
                <w:sz w:val="22"/>
                <w:szCs w:val="22"/>
              </w:rPr>
            </w:pPr>
          </w:p>
          <w:p w14:paraId="5A39110D" w14:textId="77777777" w:rsidR="00946267" w:rsidRPr="00A62CCF" w:rsidRDefault="00946267" w:rsidP="00946267">
            <w:pPr>
              <w:rPr>
                <w:rFonts w:ascii="Arial" w:hAnsi="Arial" w:cs="Arial"/>
                <w:sz w:val="22"/>
                <w:szCs w:val="22"/>
              </w:rPr>
            </w:pPr>
          </w:p>
          <w:p w14:paraId="5A4FF956" w14:textId="77777777" w:rsidR="00946267" w:rsidRPr="00A62CCF" w:rsidRDefault="00946267" w:rsidP="00946267">
            <w:pPr>
              <w:rPr>
                <w:rFonts w:ascii="Arial" w:hAnsi="Arial" w:cs="Arial"/>
                <w:sz w:val="22"/>
                <w:szCs w:val="22"/>
              </w:rPr>
            </w:pPr>
          </w:p>
          <w:p w14:paraId="491D3B5F" w14:textId="77777777" w:rsidR="00946267" w:rsidRPr="00A62CCF" w:rsidRDefault="00946267" w:rsidP="00946267">
            <w:pPr>
              <w:rPr>
                <w:rFonts w:ascii="Arial" w:hAnsi="Arial" w:cs="Arial"/>
                <w:sz w:val="22"/>
                <w:szCs w:val="22"/>
              </w:rPr>
            </w:pPr>
          </w:p>
          <w:p w14:paraId="017B9145" w14:textId="77777777" w:rsidR="00946267" w:rsidRPr="00A62CCF" w:rsidRDefault="00946267" w:rsidP="00946267">
            <w:pPr>
              <w:rPr>
                <w:rFonts w:ascii="Arial" w:hAnsi="Arial" w:cs="Arial"/>
                <w:sz w:val="22"/>
                <w:szCs w:val="22"/>
              </w:rPr>
            </w:pPr>
          </w:p>
          <w:p w14:paraId="7C80AACD" w14:textId="77777777" w:rsidR="00946267" w:rsidRPr="00A62CCF" w:rsidRDefault="00946267" w:rsidP="00946267">
            <w:pPr>
              <w:rPr>
                <w:rFonts w:ascii="Arial" w:hAnsi="Arial" w:cs="Arial"/>
                <w:sz w:val="22"/>
                <w:szCs w:val="22"/>
              </w:rPr>
            </w:pPr>
          </w:p>
          <w:p w14:paraId="6F257727" w14:textId="77777777" w:rsidR="00946267" w:rsidRPr="00A62CCF" w:rsidRDefault="00946267" w:rsidP="00946267">
            <w:pPr>
              <w:rPr>
                <w:rFonts w:ascii="Arial" w:hAnsi="Arial" w:cs="Arial"/>
                <w:sz w:val="22"/>
                <w:szCs w:val="22"/>
              </w:rPr>
            </w:pPr>
          </w:p>
          <w:p w14:paraId="0B590224" w14:textId="77777777" w:rsidR="00946267" w:rsidRPr="00A62CCF" w:rsidRDefault="00946267" w:rsidP="00946267">
            <w:pPr>
              <w:rPr>
                <w:rFonts w:ascii="Arial" w:hAnsi="Arial" w:cs="Arial"/>
                <w:sz w:val="22"/>
                <w:szCs w:val="22"/>
              </w:rPr>
            </w:pPr>
          </w:p>
          <w:p w14:paraId="70B3D300" w14:textId="77777777" w:rsidR="00946267" w:rsidRPr="00A62CCF" w:rsidRDefault="00946267" w:rsidP="00946267">
            <w:pPr>
              <w:rPr>
                <w:rFonts w:ascii="Arial" w:hAnsi="Arial" w:cs="Arial"/>
                <w:sz w:val="22"/>
                <w:szCs w:val="22"/>
              </w:rPr>
            </w:pPr>
          </w:p>
          <w:p w14:paraId="3DB2A27B" w14:textId="77777777" w:rsidR="00946267" w:rsidRPr="00A62CCF" w:rsidRDefault="00946267" w:rsidP="009462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D032997" w14:textId="77777777" w:rsidR="005A7403" w:rsidRPr="00A62CCF" w:rsidRDefault="005A7403" w:rsidP="008F2537">
      <w:pPr>
        <w:rPr>
          <w:rFonts w:ascii="Arial" w:hAnsi="Arial" w:cs="Arial"/>
          <w:sz w:val="22"/>
          <w:szCs w:val="22"/>
        </w:rPr>
      </w:pPr>
    </w:p>
    <w:p w14:paraId="0D5F62D8" w14:textId="77777777" w:rsidR="00946267" w:rsidRPr="00A62CCF" w:rsidRDefault="00946267" w:rsidP="008F2537">
      <w:pPr>
        <w:rPr>
          <w:rFonts w:ascii="Arial" w:hAnsi="Arial" w:cs="Arial"/>
          <w:sz w:val="22"/>
          <w:szCs w:val="22"/>
        </w:rPr>
      </w:pPr>
    </w:p>
    <w:tbl>
      <w:tblPr>
        <w:tblW w:w="9643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26"/>
        <w:gridCol w:w="5176"/>
        <w:gridCol w:w="2441"/>
      </w:tblGrid>
      <w:tr w:rsidR="00B74076" w:rsidRPr="00A62CCF" w14:paraId="66B13EDD" w14:textId="77777777" w:rsidTr="00946267">
        <w:trPr>
          <w:cantSplit/>
          <w:trHeight w:val="806"/>
        </w:trPr>
        <w:tc>
          <w:tcPr>
            <w:tcW w:w="2026" w:type="dxa"/>
            <w:vMerge w:val="restart"/>
            <w:shd w:val="clear" w:color="auto" w:fill="DBE5F1"/>
            <w:vAlign w:val="center"/>
          </w:tcPr>
          <w:p w14:paraId="1F5FBBE8" w14:textId="77777777" w:rsidR="00B74076" w:rsidRPr="00A62CCF" w:rsidRDefault="00B74076" w:rsidP="005D4FD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Kompetencje społeczne</w:t>
            </w:r>
          </w:p>
        </w:tc>
        <w:tc>
          <w:tcPr>
            <w:tcW w:w="5176" w:type="dxa"/>
            <w:shd w:val="clear" w:color="auto" w:fill="DBE5F1"/>
            <w:vAlign w:val="center"/>
          </w:tcPr>
          <w:p w14:paraId="36B8790A" w14:textId="77777777" w:rsidR="00B74076" w:rsidRPr="00A62CCF" w:rsidRDefault="00B74076" w:rsidP="005D4FD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441" w:type="dxa"/>
            <w:shd w:val="clear" w:color="auto" w:fill="DBE5F1"/>
            <w:vAlign w:val="center"/>
          </w:tcPr>
          <w:p w14:paraId="5E085297" w14:textId="77777777" w:rsidR="00B74076" w:rsidRPr="00A62CCF" w:rsidRDefault="00B74076" w:rsidP="005D4FD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Odniesienie do efektów dla specjalności</w:t>
            </w:r>
          </w:p>
          <w:p w14:paraId="00556285" w14:textId="77777777" w:rsidR="00B74076" w:rsidRPr="00A62CCF" w:rsidRDefault="00B74076" w:rsidP="005D4FD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(określonych w karcie programu studiów dla specjalności)</w:t>
            </w:r>
          </w:p>
        </w:tc>
      </w:tr>
      <w:tr w:rsidR="00B74076" w:rsidRPr="00A62CCF" w14:paraId="6824F3E6" w14:textId="77777777" w:rsidTr="00946267">
        <w:trPr>
          <w:cantSplit/>
          <w:trHeight w:val="2000"/>
        </w:trPr>
        <w:tc>
          <w:tcPr>
            <w:tcW w:w="2026" w:type="dxa"/>
            <w:vMerge/>
          </w:tcPr>
          <w:p w14:paraId="38C5871E" w14:textId="77777777" w:rsidR="00B74076" w:rsidRPr="00A62CCF" w:rsidRDefault="00B74076" w:rsidP="0094626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76" w:type="dxa"/>
          </w:tcPr>
          <w:p w14:paraId="0CDD622B" w14:textId="1F648457" w:rsidR="00946267" w:rsidRPr="00A62CCF" w:rsidRDefault="00946267" w:rsidP="0094626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 xml:space="preserve">K01 </w:t>
            </w:r>
            <w:r w:rsidR="00BB7C78">
              <w:rPr>
                <w:rFonts w:ascii="Arial" w:hAnsi="Arial" w:cs="Arial"/>
                <w:sz w:val="22"/>
                <w:szCs w:val="22"/>
              </w:rPr>
              <w:t>Osoba s</w:t>
            </w:r>
            <w:r w:rsidRPr="00A62CCF">
              <w:rPr>
                <w:rFonts w:ascii="Arial" w:hAnsi="Arial" w:cs="Arial"/>
                <w:sz w:val="22"/>
                <w:szCs w:val="22"/>
              </w:rPr>
              <w:t>tud</w:t>
            </w:r>
            <w:r w:rsidR="00BB7C78">
              <w:rPr>
                <w:rFonts w:ascii="Arial" w:hAnsi="Arial" w:cs="Arial"/>
                <w:sz w:val="22"/>
                <w:szCs w:val="22"/>
              </w:rPr>
              <w:t>iująca</w:t>
            </w:r>
            <w:r w:rsidRPr="00A62CCF">
              <w:rPr>
                <w:rFonts w:ascii="Arial" w:hAnsi="Arial" w:cs="Arial"/>
                <w:sz w:val="22"/>
                <w:szCs w:val="22"/>
              </w:rPr>
              <w:t xml:space="preserve"> potrafi stworzyć i pracować w grupie zadaniowej, związanej z określonych problemem psychologicznym, medioznawczym i </w:t>
            </w:r>
            <w:proofErr w:type="spellStart"/>
            <w:r w:rsidRPr="00A62CCF">
              <w:rPr>
                <w:rFonts w:ascii="Arial" w:hAnsi="Arial" w:cs="Arial"/>
                <w:sz w:val="22"/>
                <w:szCs w:val="22"/>
              </w:rPr>
              <w:t>komunikologicznym</w:t>
            </w:r>
            <w:proofErr w:type="spellEnd"/>
            <w:r w:rsidRPr="00A62CCF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240BBE0D" w14:textId="77777777" w:rsidR="00946267" w:rsidRPr="00A62CCF" w:rsidRDefault="00946267" w:rsidP="0094626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186B590" w14:textId="46D4DBC8" w:rsidR="00946267" w:rsidRPr="00A62CCF" w:rsidRDefault="00946267" w:rsidP="0094626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 xml:space="preserve">K02 </w:t>
            </w:r>
            <w:r w:rsidR="00BB7C78">
              <w:rPr>
                <w:rFonts w:ascii="Arial" w:hAnsi="Arial" w:cs="Arial"/>
                <w:sz w:val="22"/>
                <w:szCs w:val="22"/>
              </w:rPr>
              <w:t>Osoba s</w:t>
            </w:r>
            <w:r w:rsidRPr="00A62CCF">
              <w:rPr>
                <w:rFonts w:ascii="Arial" w:hAnsi="Arial" w:cs="Arial"/>
                <w:sz w:val="22"/>
                <w:szCs w:val="22"/>
              </w:rPr>
              <w:t>tud</w:t>
            </w:r>
            <w:r w:rsidR="00BB7C78">
              <w:rPr>
                <w:rFonts w:ascii="Arial" w:hAnsi="Arial" w:cs="Arial"/>
                <w:sz w:val="22"/>
                <w:szCs w:val="22"/>
              </w:rPr>
              <w:t>iująca</w:t>
            </w:r>
            <w:r w:rsidRPr="00A62CCF">
              <w:rPr>
                <w:rFonts w:ascii="Arial" w:hAnsi="Arial" w:cs="Arial"/>
                <w:sz w:val="22"/>
                <w:szCs w:val="22"/>
              </w:rPr>
              <w:t xml:space="preserve"> potrafi wypowiadać się publicznie, także przy wykorzystaniu narzędzi służących komunikacji zdalnej na temat teoretycznych tekstów naukowych i badań z zakresu psychologii, </w:t>
            </w:r>
            <w:proofErr w:type="spellStart"/>
            <w:r w:rsidRPr="00A62CCF">
              <w:rPr>
                <w:rFonts w:ascii="Arial" w:hAnsi="Arial" w:cs="Arial"/>
                <w:sz w:val="22"/>
                <w:szCs w:val="22"/>
              </w:rPr>
              <w:t>medioznawstwa</w:t>
            </w:r>
            <w:proofErr w:type="spellEnd"/>
            <w:r w:rsidRPr="00A62CCF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A62CCF">
              <w:rPr>
                <w:rFonts w:ascii="Arial" w:hAnsi="Arial" w:cs="Arial"/>
                <w:sz w:val="22"/>
                <w:szCs w:val="22"/>
              </w:rPr>
              <w:t>komunikologii</w:t>
            </w:r>
            <w:proofErr w:type="spellEnd"/>
            <w:r w:rsidRPr="00A62CCF">
              <w:rPr>
                <w:rFonts w:ascii="Arial" w:hAnsi="Arial" w:cs="Arial"/>
                <w:sz w:val="22"/>
                <w:szCs w:val="22"/>
              </w:rPr>
              <w:t xml:space="preserve"> oraz prowadzić dyskusję w grupie na ten temat.</w:t>
            </w:r>
          </w:p>
          <w:p w14:paraId="57F04208" w14:textId="77777777" w:rsidR="00946267" w:rsidRPr="00A62CCF" w:rsidRDefault="00946267" w:rsidP="0094626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7221C53" w14:textId="48B96955" w:rsidR="00B74076" w:rsidRPr="00A62CCF" w:rsidRDefault="00946267" w:rsidP="0094626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 xml:space="preserve">K03 </w:t>
            </w:r>
            <w:r w:rsidR="00BB7C78">
              <w:rPr>
                <w:rFonts w:ascii="Arial" w:hAnsi="Arial" w:cs="Arial"/>
                <w:sz w:val="22"/>
                <w:szCs w:val="22"/>
              </w:rPr>
              <w:t>Osoba s</w:t>
            </w:r>
            <w:r w:rsidRPr="00A62CCF">
              <w:rPr>
                <w:rFonts w:ascii="Arial" w:hAnsi="Arial" w:cs="Arial"/>
                <w:sz w:val="22"/>
                <w:szCs w:val="22"/>
              </w:rPr>
              <w:t>tud</w:t>
            </w:r>
            <w:r w:rsidR="00BB7C78">
              <w:rPr>
                <w:rFonts w:ascii="Arial" w:hAnsi="Arial" w:cs="Arial"/>
                <w:sz w:val="22"/>
                <w:szCs w:val="22"/>
              </w:rPr>
              <w:t>iująca</w:t>
            </w:r>
            <w:r w:rsidRPr="00A62CCF">
              <w:rPr>
                <w:rFonts w:ascii="Arial" w:hAnsi="Arial" w:cs="Arial"/>
                <w:sz w:val="22"/>
                <w:szCs w:val="22"/>
              </w:rPr>
              <w:t xml:space="preserve"> potrafi współpracować z innymi przy wykorzystaniu nowych technologii informacyjnych dla realizacji projektu z zakresu nauk o komunikacji społecznej i mediach.</w:t>
            </w:r>
          </w:p>
        </w:tc>
        <w:tc>
          <w:tcPr>
            <w:tcW w:w="2441" w:type="dxa"/>
          </w:tcPr>
          <w:p w14:paraId="32A579D0" w14:textId="77777777" w:rsidR="00946267" w:rsidRPr="00A62CCF" w:rsidRDefault="00946267" w:rsidP="0094626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K_K03</w:t>
            </w:r>
          </w:p>
          <w:p w14:paraId="113EFC5A" w14:textId="77777777" w:rsidR="00946267" w:rsidRPr="00A62CCF" w:rsidRDefault="00946267" w:rsidP="0094626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K_K05</w:t>
            </w:r>
          </w:p>
          <w:p w14:paraId="3863CFBA" w14:textId="77777777" w:rsidR="00B74076" w:rsidRPr="00A62CCF" w:rsidRDefault="00946267" w:rsidP="0094626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K_K09</w:t>
            </w:r>
          </w:p>
        </w:tc>
      </w:tr>
    </w:tbl>
    <w:p w14:paraId="6CADBCE2" w14:textId="77777777" w:rsidR="00B74076" w:rsidRPr="00A62CCF" w:rsidRDefault="00B74076" w:rsidP="00946267">
      <w:pPr>
        <w:jc w:val="both"/>
        <w:rPr>
          <w:rFonts w:ascii="Arial" w:hAnsi="Arial" w:cs="Arial"/>
          <w:sz w:val="22"/>
          <w:szCs w:val="22"/>
        </w:rPr>
      </w:pPr>
    </w:p>
    <w:p w14:paraId="60340D61" w14:textId="77777777" w:rsidR="005A7403" w:rsidRPr="00A62CCF" w:rsidRDefault="005A7403" w:rsidP="00946267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9645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13"/>
        <w:gridCol w:w="1227"/>
        <w:gridCol w:w="851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8F2537" w:rsidRPr="00A62CCF" w14:paraId="320E9031" w14:textId="77777777" w:rsidTr="00946267">
        <w:trPr>
          <w:cantSplit/>
          <w:trHeight w:val="424"/>
        </w:trPr>
        <w:tc>
          <w:tcPr>
            <w:tcW w:w="9645" w:type="dxa"/>
            <w:gridSpan w:val="14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7F23601" w14:textId="77777777" w:rsidR="008F2537" w:rsidRPr="00A62CCF" w:rsidRDefault="008F2537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Organizacja</w:t>
            </w:r>
          </w:p>
        </w:tc>
      </w:tr>
      <w:tr w:rsidR="008F2537" w:rsidRPr="00A62CCF" w14:paraId="26476F4B" w14:textId="77777777" w:rsidTr="00946267">
        <w:trPr>
          <w:cantSplit/>
          <w:trHeight w:val="654"/>
        </w:trPr>
        <w:tc>
          <w:tcPr>
            <w:tcW w:w="1613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73BE7ABE" w14:textId="77777777" w:rsidR="008F2537" w:rsidRPr="00A62CCF" w:rsidRDefault="008F253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Forma zajęć</w:t>
            </w:r>
          </w:p>
        </w:tc>
        <w:tc>
          <w:tcPr>
            <w:tcW w:w="1227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6D77CE25" w14:textId="77777777" w:rsidR="008F2537" w:rsidRPr="00A62CCF" w:rsidRDefault="008F253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Wykład</w:t>
            </w:r>
          </w:p>
          <w:p w14:paraId="282C5CDA" w14:textId="77777777" w:rsidR="008F2537" w:rsidRPr="00A62CCF" w:rsidRDefault="008F253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(W)</w:t>
            </w:r>
          </w:p>
        </w:tc>
        <w:tc>
          <w:tcPr>
            <w:tcW w:w="6805" w:type="dxa"/>
            <w:gridSpan w:val="1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8F2D0F7" w14:textId="77777777" w:rsidR="008F2537" w:rsidRPr="00A62CCF" w:rsidRDefault="008F253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Ćwiczenia w grupach</w:t>
            </w:r>
          </w:p>
        </w:tc>
      </w:tr>
      <w:tr w:rsidR="008F2537" w:rsidRPr="00A62CCF" w14:paraId="5DABAF3E" w14:textId="77777777" w:rsidTr="00946267">
        <w:trPr>
          <w:cantSplit/>
          <w:trHeight w:val="477"/>
        </w:trPr>
        <w:tc>
          <w:tcPr>
            <w:tcW w:w="1613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1D8568BD" w14:textId="77777777" w:rsidR="008F2537" w:rsidRPr="00A62CCF" w:rsidRDefault="008F2537">
            <w:pPr>
              <w:widowControl/>
              <w:suppressAutoHyphens w:val="0"/>
              <w:autoSpaceDE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7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220FE1FE" w14:textId="77777777" w:rsidR="008F2537" w:rsidRPr="00A62CCF" w:rsidRDefault="008F2537">
            <w:pPr>
              <w:widowControl/>
              <w:suppressAutoHyphens w:val="0"/>
              <w:autoSpaceDE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65DA41D" w14:textId="77777777" w:rsidR="008F2537" w:rsidRPr="00A62CCF" w:rsidRDefault="008F253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272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616DDA61" w14:textId="77777777" w:rsidR="008F2537" w:rsidRPr="00A62CCF" w:rsidRDefault="008F253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4E5FA004" w14:textId="77777777" w:rsidR="008F2537" w:rsidRPr="00A62CCF" w:rsidRDefault="008F253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K</w:t>
            </w:r>
          </w:p>
        </w:tc>
        <w:tc>
          <w:tcPr>
            <w:tcW w:w="31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458A9F0E" w14:textId="77777777" w:rsidR="008F2537" w:rsidRPr="00A62CCF" w:rsidRDefault="008F253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7204C19C" w14:textId="77777777" w:rsidR="008F2537" w:rsidRPr="00A62CCF" w:rsidRDefault="008F253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L</w:t>
            </w:r>
          </w:p>
        </w:tc>
        <w:tc>
          <w:tcPr>
            <w:tcW w:w="28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3B848298" w14:textId="77777777" w:rsidR="008F2537" w:rsidRPr="00A62CCF" w:rsidRDefault="008F253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6592E40C" w14:textId="77777777" w:rsidR="008F2537" w:rsidRPr="00A62CCF" w:rsidRDefault="008F253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28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4F43909A" w14:textId="77777777" w:rsidR="008F2537" w:rsidRPr="00A62CCF" w:rsidRDefault="008F253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6E0F4187" w14:textId="77777777" w:rsidR="008F2537" w:rsidRPr="00A62CCF" w:rsidRDefault="008F253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P</w:t>
            </w:r>
          </w:p>
        </w:tc>
        <w:tc>
          <w:tcPr>
            <w:tcW w:w="28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5A51D339" w14:textId="77777777" w:rsidR="008F2537" w:rsidRPr="00A62CCF" w:rsidRDefault="008F253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1021233A" w14:textId="77777777" w:rsidR="008F2537" w:rsidRPr="00A62CCF" w:rsidRDefault="008F253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E</w:t>
            </w:r>
          </w:p>
        </w:tc>
        <w:tc>
          <w:tcPr>
            <w:tcW w:w="28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625122AA" w14:textId="77777777" w:rsidR="008F2537" w:rsidRPr="00A62CCF" w:rsidRDefault="008F253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2537" w:rsidRPr="00A62CCF" w14:paraId="28414296" w14:textId="77777777" w:rsidTr="00946267">
        <w:trPr>
          <w:trHeight w:val="499"/>
        </w:trPr>
        <w:tc>
          <w:tcPr>
            <w:tcW w:w="1613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1E6ED569" w14:textId="77777777" w:rsidR="008F2537" w:rsidRPr="00A62CCF" w:rsidRDefault="008F253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Liczba godzin</w:t>
            </w:r>
          </w:p>
        </w:tc>
        <w:tc>
          <w:tcPr>
            <w:tcW w:w="1227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1CFDE89A" w14:textId="77777777" w:rsidR="008F2537" w:rsidRPr="00A62CCF" w:rsidRDefault="00DC10C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1123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3D10C0C" w14:textId="77777777" w:rsidR="008F2537" w:rsidRPr="00A62CCF" w:rsidRDefault="008F253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7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5C819BB" w14:textId="77777777" w:rsidR="008F2537" w:rsidRPr="00A62CCF" w:rsidRDefault="008F253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388FC797" w14:textId="77777777" w:rsidR="008F2537" w:rsidRPr="00A62CCF" w:rsidRDefault="008F253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7EE8CF95" w14:textId="77777777" w:rsidR="008F2537" w:rsidRPr="00A62CCF" w:rsidRDefault="008F253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44707E44" w14:textId="77777777" w:rsidR="008F2537" w:rsidRPr="00A62CCF" w:rsidRDefault="008F253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2AA8C95A" w14:textId="77777777" w:rsidR="008F2537" w:rsidRPr="00A62CCF" w:rsidRDefault="008F253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AA43381" w14:textId="77777777" w:rsidR="008F2537" w:rsidRPr="00A62CCF" w:rsidRDefault="008F2537" w:rsidP="008F2537">
      <w:pPr>
        <w:pStyle w:val="Zawartotabeli"/>
        <w:rPr>
          <w:rFonts w:ascii="Arial" w:hAnsi="Arial" w:cs="Arial"/>
          <w:sz w:val="22"/>
          <w:szCs w:val="22"/>
        </w:rPr>
      </w:pPr>
    </w:p>
    <w:p w14:paraId="3858D2DA" w14:textId="77777777" w:rsidR="008F2537" w:rsidRPr="00A62CCF" w:rsidRDefault="008F2537" w:rsidP="008F2537">
      <w:pPr>
        <w:pStyle w:val="Zawartotabeli"/>
        <w:rPr>
          <w:rFonts w:ascii="Arial" w:hAnsi="Arial" w:cs="Arial"/>
          <w:sz w:val="22"/>
          <w:szCs w:val="22"/>
        </w:rPr>
      </w:pPr>
    </w:p>
    <w:p w14:paraId="429DB9C1" w14:textId="77777777" w:rsidR="008F2537" w:rsidRPr="00A62CCF" w:rsidRDefault="008F2537" w:rsidP="008F2537">
      <w:pPr>
        <w:rPr>
          <w:rFonts w:ascii="Arial" w:hAnsi="Arial" w:cs="Arial"/>
          <w:sz w:val="22"/>
          <w:szCs w:val="22"/>
        </w:rPr>
      </w:pPr>
      <w:r w:rsidRPr="00A62CCF">
        <w:rPr>
          <w:rFonts w:ascii="Arial" w:hAnsi="Arial" w:cs="Arial"/>
          <w:sz w:val="22"/>
          <w:szCs w:val="22"/>
        </w:rPr>
        <w:t>Opis metod prowadzenia zajęć</w:t>
      </w:r>
    </w:p>
    <w:p w14:paraId="37EC02AC" w14:textId="77777777" w:rsidR="008F2537" w:rsidRPr="00A62CCF" w:rsidRDefault="008F2537" w:rsidP="008F2537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134"/>
      </w:tblGrid>
      <w:tr w:rsidR="008F2537" w:rsidRPr="00A62CCF" w14:paraId="54C35530" w14:textId="77777777" w:rsidTr="008F2537">
        <w:trPr>
          <w:trHeight w:val="1920"/>
        </w:trPr>
        <w:tc>
          <w:tcPr>
            <w:tcW w:w="962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42F46FD" w14:textId="63A1D57A" w:rsidR="008F2537" w:rsidRPr="00A62CCF" w:rsidRDefault="001942F3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Wykład, dyskusja, prezentacje multimedialne, projekty grupowe i indywidualne</w:t>
            </w:r>
            <w:r w:rsidR="005754AF" w:rsidRPr="00A62CCF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</w:tc>
      </w:tr>
    </w:tbl>
    <w:p w14:paraId="64A80740" w14:textId="77777777" w:rsidR="008F2537" w:rsidRPr="00A62CCF" w:rsidRDefault="008F2537" w:rsidP="008F2537">
      <w:pPr>
        <w:pStyle w:val="Zawartotabeli"/>
        <w:rPr>
          <w:rFonts w:ascii="Arial" w:hAnsi="Arial" w:cs="Arial"/>
          <w:sz w:val="22"/>
          <w:szCs w:val="22"/>
        </w:rPr>
      </w:pPr>
    </w:p>
    <w:p w14:paraId="1D2B02E9" w14:textId="77777777" w:rsidR="001942F3" w:rsidRPr="00A62CCF" w:rsidRDefault="008F2537" w:rsidP="001942F3">
      <w:pPr>
        <w:pStyle w:val="Zawartotabeli"/>
        <w:rPr>
          <w:rFonts w:ascii="Arial" w:hAnsi="Arial" w:cs="Arial"/>
          <w:sz w:val="22"/>
          <w:szCs w:val="22"/>
        </w:rPr>
      </w:pPr>
      <w:r w:rsidRPr="00A62CCF">
        <w:rPr>
          <w:rFonts w:ascii="Arial" w:hAnsi="Arial" w:cs="Arial"/>
          <w:sz w:val="22"/>
          <w:szCs w:val="22"/>
        </w:rPr>
        <w:t xml:space="preserve">Formy sprawdzania efektów </w:t>
      </w:r>
      <w:r w:rsidR="000519A0" w:rsidRPr="00A62CCF">
        <w:rPr>
          <w:rFonts w:ascii="Arial" w:hAnsi="Arial" w:cs="Arial"/>
          <w:sz w:val="22"/>
          <w:szCs w:val="22"/>
        </w:rPr>
        <w:t>uczenia się</w:t>
      </w:r>
      <w:r w:rsidR="001942F3" w:rsidRPr="00A62CCF">
        <w:rPr>
          <w:rFonts w:ascii="Arial" w:hAnsi="Arial" w:cs="Arial"/>
          <w:sz w:val="22"/>
          <w:szCs w:val="22"/>
        </w:rPr>
        <w:t>:</w:t>
      </w:r>
    </w:p>
    <w:p w14:paraId="161B6443" w14:textId="77777777" w:rsidR="004817E6" w:rsidRPr="00A62CCF" w:rsidRDefault="004817E6" w:rsidP="001942F3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76"/>
      </w:tblGrid>
      <w:tr w:rsidR="001942F3" w:rsidRPr="00A62CCF" w14:paraId="205A0F83" w14:textId="77777777" w:rsidTr="00B41644">
        <w:trPr>
          <w:cantSplit/>
          <w:trHeight w:val="1616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33E219FC" w14:textId="77777777" w:rsidR="001942F3" w:rsidRPr="00A62CCF" w:rsidRDefault="001942F3" w:rsidP="00B41644">
            <w:pPr>
              <w:snapToGrid w:val="0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040BA281" w14:textId="77777777" w:rsidR="001942F3" w:rsidRPr="00A62CCF" w:rsidRDefault="001942F3" w:rsidP="00B41644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E – learning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4D65ED0E" w14:textId="77777777" w:rsidR="001942F3" w:rsidRPr="00A62CCF" w:rsidRDefault="001942F3" w:rsidP="00B41644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Gry dydaktyczne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5A4402C8" w14:textId="77777777" w:rsidR="001942F3" w:rsidRPr="00A62CCF" w:rsidRDefault="001942F3" w:rsidP="00B41644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Ćwiczenia w szkole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7E2BA48B" w14:textId="77777777" w:rsidR="001942F3" w:rsidRPr="00A62CCF" w:rsidRDefault="001942F3" w:rsidP="00B41644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Zajęcia terenowe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6B546C4B" w14:textId="77777777" w:rsidR="001942F3" w:rsidRPr="00A62CCF" w:rsidRDefault="001942F3" w:rsidP="00B41644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Praca laboratoryjna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20CB6692" w14:textId="77777777" w:rsidR="001942F3" w:rsidRPr="00A62CCF" w:rsidRDefault="001942F3" w:rsidP="00B41644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Projekt indywidualny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362AA31D" w14:textId="77777777" w:rsidR="001942F3" w:rsidRPr="00A62CCF" w:rsidRDefault="001942F3" w:rsidP="00B41644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Projekt grupowy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1CC07298" w14:textId="77777777" w:rsidR="001942F3" w:rsidRPr="00A62CCF" w:rsidRDefault="001942F3" w:rsidP="00B41644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Udział w dyskusji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1DF8E9A4" w14:textId="77777777" w:rsidR="001942F3" w:rsidRPr="00A62CCF" w:rsidRDefault="001942F3" w:rsidP="00B41644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Referat</w:t>
            </w: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712809CC" w14:textId="77777777" w:rsidR="001942F3" w:rsidRPr="00A62CCF" w:rsidRDefault="001942F3" w:rsidP="00B41644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Praca pisemna (esej)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280CD36B" w14:textId="77777777" w:rsidR="001942F3" w:rsidRPr="00A62CCF" w:rsidRDefault="001942F3" w:rsidP="00B41644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Egzamin ustny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0F17708A" w14:textId="77777777" w:rsidR="001942F3" w:rsidRPr="00A62CCF" w:rsidRDefault="001942F3" w:rsidP="00B41644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Egzamin pisemny</w:t>
            </w:r>
          </w:p>
        </w:tc>
        <w:tc>
          <w:tcPr>
            <w:tcW w:w="6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14:paraId="1145083F" w14:textId="77777777" w:rsidR="001942F3" w:rsidRPr="00A62CCF" w:rsidRDefault="001942F3" w:rsidP="00B41644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Inne</w:t>
            </w:r>
          </w:p>
        </w:tc>
      </w:tr>
      <w:tr w:rsidR="001942F3" w:rsidRPr="00A62CCF" w14:paraId="31E2FEC1" w14:textId="77777777" w:rsidTr="00B41644">
        <w:trPr>
          <w:cantSplit/>
          <w:trHeight w:val="244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3A11D807" w14:textId="77777777" w:rsidR="001942F3" w:rsidRPr="00A62CCF" w:rsidRDefault="001942F3" w:rsidP="00B41644">
            <w:pPr>
              <w:pStyle w:val="Tekstdymka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W01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59994A4D" w14:textId="77777777" w:rsidR="001942F3" w:rsidRPr="00A62CCF" w:rsidRDefault="001942F3" w:rsidP="00B4164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68C449EE" w14:textId="77777777" w:rsidR="001942F3" w:rsidRPr="00A62CCF" w:rsidRDefault="001942F3" w:rsidP="00B4164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4D55271F" w14:textId="77777777" w:rsidR="001942F3" w:rsidRPr="00A62CCF" w:rsidRDefault="001942F3" w:rsidP="00B4164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56CAAD2C" w14:textId="77777777" w:rsidR="001942F3" w:rsidRPr="00A62CCF" w:rsidRDefault="001942F3" w:rsidP="00B4164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386253D1" w14:textId="77777777" w:rsidR="001942F3" w:rsidRPr="00A62CCF" w:rsidRDefault="001942F3" w:rsidP="00B4164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2F3642CE" w14:textId="77777777" w:rsidR="001942F3" w:rsidRPr="00A62CCF" w:rsidRDefault="004817E6" w:rsidP="00B416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4FADB66C" w14:textId="77777777" w:rsidR="001942F3" w:rsidRPr="00A62CCF" w:rsidRDefault="004817E6" w:rsidP="00B416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563C220D" w14:textId="77777777" w:rsidR="001942F3" w:rsidRPr="00A62CCF" w:rsidRDefault="004817E6" w:rsidP="00B416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5BF33E3D" w14:textId="77777777" w:rsidR="001942F3" w:rsidRPr="00A62CCF" w:rsidRDefault="004817E6" w:rsidP="00B41644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1DA78B1F" w14:textId="1BA9D7B0" w:rsidR="001942F3" w:rsidRPr="00A62CCF" w:rsidRDefault="001942F3" w:rsidP="00B41644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3F90D963" w14:textId="77777777" w:rsidR="001942F3" w:rsidRPr="00A62CCF" w:rsidRDefault="001942F3" w:rsidP="00B41644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32F07C7D" w14:textId="5287A3C1" w:rsidR="001942F3" w:rsidRPr="00A62CCF" w:rsidRDefault="00095032" w:rsidP="00B416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4EE492DD" w14:textId="77777777" w:rsidR="001942F3" w:rsidRPr="00A62CCF" w:rsidRDefault="001942F3" w:rsidP="00B41644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42F3" w:rsidRPr="00A62CCF" w14:paraId="1EF430F8" w14:textId="77777777" w:rsidTr="00B41644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6C53FD1D" w14:textId="77777777" w:rsidR="001942F3" w:rsidRPr="00A62CCF" w:rsidRDefault="001942F3" w:rsidP="00B416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W02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6D223AEB" w14:textId="77777777" w:rsidR="001942F3" w:rsidRPr="00A62CCF" w:rsidRDefault="001942F3" w:rsidP="00B4164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553B2D1A" w14:textId="77777777" w:rsidR="001942F3" w:rsidRPr="00A62CCF" w:rsidRDefault="001942F3" w:rsidP="00B4164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5A3E0F4B" w14:textId="77777777" w:rsidR="001942F3" w:rsidRPr="00A62CCF" w:rsidRDefault="001942F3" w:rsidP="00B4164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19DD89B7" w14:textId="77777777" w:rsidR="001942F3" w:rsidRPr="00A62CCF" w:rsidRDefault="001942F3" w:rsidP="00B4164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62F8E04F" w14:textId="77777777" w:rsidR="001942F3" w:rsidRPr="00A62CCF" w:rsidRDefault="001942F3" w:rsidP="00B4164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00C224B3" w14:textId="77777777" w:rsidR="001942F3" w:rsidRPr="00A62CCF" w:rsidRDefault="004817E6" w:rsidP="00B416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33068D04" w14:textId="77777777" w:rsidR="001942F3" w:rsidRPr="00A62CCF" w:rsidRDefault="001942F3" w:rsidP="00B41644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1D5CAFD1" w14:textId="77777777" w:rsidR="001942F3" w:rsidRPr="00A62CCF" w:rsidRDefault="004817E6" w:rsidP="00B416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07D1B058" w14:textId="77777777" w:rsidR="001942F3" w:rsidRPr="00A62CCF" w:rsidRDefault="001942F3" w:rsidP="00B41644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1266DFC6" w14:textId="5DC42E69" w:rsidR="001942F3" w:rsidRPr="00A62CCF" w:rsidRDefault="001942F3" w:rsidP="00B41644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0FA368D1" w14:textId="77777777" w:rsidR="001942F3" w:rsidRPr="00A62CCF" w:rsidRDefault="001942F3" w:rsidP="00B41644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0AF8C666" w14:textId="38A1F54F" w:rsidR="001942F3" w:rsidRPr="00A62CCF" w:rsidRDefault="00095032" w:rsidP="00B416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04DFF630" w14:textId="77777777" w:rsidR="001942F3" w:rsidRPr="00A62CCF" w:rsidRDefault="001942F3" w:rsidP="00B41644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42F3" w:rsidRPr="00A62CCF" w14:paraId="20534E7F" w14:textId="77777777" w:rsidTr="00B41644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19076BA8" w14:textId="77777777" w:rsidR="001942F3" w:rsidRPr="00A62CCF" w:rsidRDefault="001942F3" w:rsidP="00B416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W03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4CB9C7C9" w14:textId="77777777" w:rsidR="001942F3" w:rsidRPr="00A62CCF" w:rsidRDefault="001942F3" w:rsidP="00B4164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0E32519C" w14:textId="77777777" w:rsidR="001942F3" w:rsidRPr="00A62CCF" w:rsidRDefault="001942F3" w:rsidP="00B4164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3B7198E7" w14:textId="77777777" w:rsidR="001942F3" w:rsidRPr="00A62CCF" w:rsidRDefault="001942F3" w:rsidP="00B4164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1003977C" w14:textId="77777777" w:rsidR="001942F3" w:rsidRPr="00A62CCF" w:rsidRDefault="001942F3" w:rsidP="00B4164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74D7210C" w14:textId="77777777" w:rsidR="001942F3" w:rsidRPr="00A62CCF" w:rsidRDefault="001942F3" w:rsidP="00B4164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7C1BC19E" w14:textId="77777777" w:rsidR="001942F3" w:rsidRPr="00A62CCF" w:rsidRDefault="004817E6" w:rsidP="00B416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4FDFB8C4" w14:textId="77777777" w:rsidR="001942F3" w:rsidRPr="00A62CCF" w:rsidRDefault="001942F3" w:rsidP="00B41644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54C02678" w14:textId="77777777" w:rsidR="001942F3" w:rsidRPr="00A62CCF" w:rsidRDefault="004817E6" w:rsidP="00B416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6A90BFAE" w14:textId="77777777" w:rsidR="001942F3" w:rsidRPr="00A62CCF" w:rsidRDefault="001942F3" w:rsidP="00B41644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4E165A3D" w14:textId="4A356A2E" w:rsidR="001942F3" w:rsidRPr="00A62CCF" w:rsidRDefault="001942F3" w:rsidP="00B41644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4A90C2CE" w14:textId="77777777" w:rsidR="001942F3" w:rsidRPr="00A62CCF" w:rsidRDefault="001942F3" w:rsidP="00B41644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2E8E4136" w14:textId="384CBB81" w:rsidR="001942F3" w:rsidRPr="00A62CCF" w:rsidRDefault="00095032" w:rsidP="00B416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22688F6F" w14:textId="77777777" w:rsidR="001942F3" w:rsidRPr="00A62CCF" w:rsidRDefault="001942F3" w:rsidP="00B41644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42F3" w:rsidRPr="00A62CCF" w14:paraId="39658B26" w14:textId="77777777" w:rsidTr="00B41644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36F72851" w14:textId="77777777" w:rsidR="001942F3" w:rsidRPr="00A62CCF" w:rsidRDefault="001942F3" w:rsidP="00B416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W04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42D27E85" w14:textId="77777777" w:rsidR="001942F3" w:rsidRPr="00A62CCF" w:rsidRDefault="001942F3" w:rsidP="00B4164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204C9F04" w14:textId="77777777" w:rsidR="001942F3" w:rsidRPr="00A62CCF" w:rsidRDefault="001942F3" w:rsidP="00B4164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367D291B" w14:textId="77777777" w:rsidR="001942F3" w:rsidRPr="00A62CCF" w:rsidRDefault="001942F3" w:rsidP="00B4164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7A9EC3AD" w14:textId="77777777" w:rsidR="001942F3" w:rsidRPr="00A62CCF" w:rsidRDefault="001942F3" w:rsidP="00B4164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37C5C001" w14:textId="77777777" w:rsidR="001942F3" w:rsidRPr="00A62CCF" w:rsidRDefault="001942F3" w:rsidP="00B4164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3863BF74" w14:textId="77777777" w:rsidR="001942F3" w:rsidRPr="00A62CCF" w:rsidRDefault="004817E6" w:rsidP="00B416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65B49DDB" w14:textId="77777777" w:rsidR="001942F3" w:rsidRPr="00A62CCF" w:rsidRDefault="001942F3" w:rsidP="00B41644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5D18B6CB" w14:textId="77777777" w:rsidR="001942F3" w:rsidRPr="00A62CCF" w:rsidRDefault="004817E6" w:rsidP="00B416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18297A97" w14:textId="77777777" w:rsidR="001942F3" w:rsidRPr="00A62CCF" w:rsidRDefault="004817E6" w:rsidP="00B41644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0A50BB77" w14:textId="7E374019" w:rsidR="001942F3" w:rsidRPr="00A62CCF" w:rsidRDefault="001942F3" w:rsidP="00B41644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56347814" w14:textId="77777777" w:rsidR="001942F3" w:rsidRPr="00A62CCF" w:rsidRDefault="001942F3" w:rsidP="00B41644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35EF8BC8" w14:textId="72C21B9A" w:rsidR="001942F3" w:rsidRPr="00A62CCF" w:rsidRDefault="00095032" w:rsidP="00B416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41D23C71" w14:textId="77777777" w:rsidR="001942F3" w:rsidRPr="00A62CCF" w:rsidRDefault="001942F3" w:rsidP="00B41644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42F3" w:rsidRPr="00A62CCF" w14:paraId="0A56DCF3" w14:textId="77777777" w:rsidTr="00B41644">
        <w:trPr>
          <w:cantSplit/>
          <w:trHeight w:val="244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07981151" w14:textId="77777777" w:rsidR="001942F3" w:rsidRPr="00A62CCF" w:rsidRDefault="001942F3" w:rsidP="00B416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U01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6FDD021A" w14:textId="77777777" w:rsidR="001942F3" w:rsidRPr="00A62CCF" w:rsidRDefault="001942F3" w:rsidP="00B4164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0CA689B2" w14:textId="77777777" w:rsidR="001942F3" w:rsidRPr="00A62CCF" w:rsidRDefault="001942F3" w:rsidP="00B4164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6BFD3B04" w14:textId="77777777" w:rsidR="001942F3" w:rsidRPr="00A62CCF" w:rsidRDefault="001942F3" w:rsidP="00B4164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6CCE01FC" w14:textId="77777777" w:rsidR="001942F3" w:rsidRPr="00A62CCF" w:rsidRDefault="001942F3" w:rsidP="00B4164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362F125D" w14:textId="77777777" w:rsidR="001942F3" w:rsidRPr="00A62CCF" w:rsidRDefault="001942F3" w:rsidP="00B4164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46E05054" w14:textId="77777777" w:rsidR="001942F3" w:rsidRPr="00A62CCF" w:rsidRDefault="004817E6" w:rsidP="00B416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2676787D" w14:textId="77777777" w:rsidR="001942F3" w:rsidRPr="00A62CCF" w:rsidRDefault="004817E6" w:rsidP="00B416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29F92250" w14:textId="77777777" w:rsidR="001942F3" w:rsidRPr="00A62CCF" w:rsidRDefault="004817E6" w:rsidP="00B416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55A614CD" w14:textId="77777777" w:rsidR="001942F3" w:rsidRPr="00A62CCF" w:rsidRDefault="001942F3" w:rsidP="00B41644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5F78F016" w14:textId="77777777" w:rsidR="001942F3" w:rsidRPr="00A62CCF" w:rsidRDefault="001942F3" w:rsidP="00B41644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3D9F603F" w14:textId="77777777" w:rsidR="001942F3" w:rsidRPr="00A62CCF" w:rsidRDefault="001942F3" w:rsidP="00B41644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263C2C14" w14:textId="77777777" w:rsidR="001942F3" w:rsidRPr="00A62CCF" w:rsidRDefault="001942F3" w:rsidP="00B41644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6D73B0E9" w14:textId="77777777" w:rsidR="001942F3" w:rsidRPr="00A62CCF" w:rsidRDefault="001942F3" w:rsidP="00B41644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42F3" w:rsidRPr="00A62CCF" w14:paraId="03145B78" w14:textId="77777777" w:rsidTr="00B41644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416704F5" w14:textId="77777777" w:rsidR="001942F3" w:rsidRPr="00A62CCF" w:rsidRDefault="001942F3" w:rsidP="00B416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U02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28360B10" w14:textId="77777777" w:rsidR="001942F3" w:rsidRPr="00A62CCF" w:rsidRDefault="001942F3" w:rsidP="00B4164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3C533968" w14:textId="77777777" w:rsidR="001942F3" w:rsidRPr="00A62CCF" w:rsidRDefault="001942F3" w:rsidP="00B4164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5FCE2764" w14:textId="77777777" w:rsidR="001942F3" w:rsidRPr="00A62CCF" w:rsidRDefault="001942F3" w:rsidP="00B4164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02CA14A7" w14:textId="77777777" w:rsidR="001942F3" w:rsidRPr="00A62CCF" w:rsidRDefault="001942F3" w:rsidP="00B4164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1D86FEAC" w14:textId="77777777" w:rsidR="001942F3" w:rsidRPr="00A62CCF" w:rsidRDefault="001942F3" w:rsidP="00B4164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5EE4C235" w14:textId="77777777" w:rsidR="001942F3" w:rsidRPr="00A62CCF" w:rsidRDefault="004817E6" w:rsidP="00B416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08FB652A" w14:textId="77777777" w:rsidR="001942F3" w:rsidRPr="00A62CCF" w:rsidRDefault="001942F3" w:rsidP="00B41644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2F64C40A" w14:textId="77777777" w:rsidR="001942F3" w:rsidRPr="00A62CCF" w:rsidRDefault="004817E6" w:rsidP="00B416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47C18DEC" w14:textId="77777777" w:rsidR="001942F3" w:rsidRPr="00A62CCF" w:rsidRDefault="001942F3" w:rsidP="00B41644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676E6BDA" w14:textId="77777777" w:rsidR="001942F3" w:rsidRPr="00A62CCF" w:rsidRDefault="001942F3" w:rsidP="00B41644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122C713A" w14:textId="77777777" w:rsidR="001942F3" w:rsidRPr="00A62CCF" w:rsidRDefault="001942F3" w:rsidP="00B41644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4E00682E" w14:textId="77777777" w:rsidR="001942F3" w:rsidRPr="00A62CCF" w:rsidRDefault="001942F3" w:rsidP="00B416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00A989B3" w14:textId="77777777" w:rsidR="001942F3" w:rsidRPr="00A62CCF" w:rsidRDefault="001942F3" w:rsidP="00B41644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42F3" w:rsidRPr="00A62CCF" w14:paraId="59D7679B" w14:textId="77777777" w:rsidTr="00B41644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3F05A9FE" w14:textId="77777777" w:rsidR="001942F3" w:rsidRPr="00A62CCF" w:rsidRDefault="001942F3" w:rsidP="00B416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lastRenderedPageBreak/>
              <w:t>U03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5757385E" w14:textId="77777777" w:rsidR="001942F3" w:rsidRPr="00A62CCF" w:rsidRDefault="001942F3" w:rsidP="00B4164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481A5D7E" w14:textId="77777777" w:rsidR="001942F3" w:rsidRPr="00A62CCF" w:rsidRDefault="001942F3" w:rsidP="00B4164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36818177" w14:textId="77777777" w:rsidR="001942F3" w:rsidRPr="00A62CCF" w:rsidRDefault="001942F3" w:rsidP="00B4164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21509224" w14:textId="77777777" w:rsidR="001942F3" w:rsidRPr="00A62CCF" w:rsidRDefault="001942F3" w:rsidP="00B4164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2B0335BD" w14:textId="77777777" w:rsidR="001942F3" w:rsidRPr="00A62CCF" w:rsidRDefault="001942F3" w:rsidP="00B4164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35315227" w14:textId="77777777" w:rsidR="001942F3" w:rsidRPr="00A62CCF" w:rsidRDefault="004817E6" w:rsidP="00B416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40296860" w14:textId="77777777" w:rsidR="001942F3" w:rsidRPr="00A62CCF" w:rsidRDefault="004817E6" w:rsidP="00B416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0F960C49" w14:textId="77777777" w:rsidR="001942F3" w:rsidRPr="00A62CCF" w:rsidRDefault="004817E6" w:rsidP="00B416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0A620518" w14:textId="77777777" w:rsidR="001942F3" w:rsidRPr="00A62CCF" w:rsidRDefault="004817E6" w:rsidP="00B41644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6D6A2283" w14:textId="77777777" w:rsidR="001942F3" w:rsidRPr="00A62CCF" w:rsidRDefault="004817E6" w:rsidP="00B41644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1BBAEFA8" w14:textId="77777777" w:rsidR="001942F3" w:rsidRPr="00A62CCF" w:rsidRDefault="001942F3" w:rsidP="00B41644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6D88C171" w14:textId="77777777" w:rsidR="001942F3" w:rsidRPr="00A62CCF" w:rsidRDefault="001942F3" w:rsidP="00B41644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3271FBD8" w14:textId="77777777" w:rsidR="001942F3" w:rsidRPr="00A62CCF" w:rsidRDefault="001942F3" w:rsidP="00B41644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42F3" w:rsidRPr="00A62CCF" w14:paraId="23FD7AFE" w14:textId="77777777" w:rsidTr="00B41644">
        <w:trPr>
          <w:cantSplit/>
          <w:trHeight w:val="244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37AE92DB" w14:textId="77777777" w:rsidR="001942F3" w:rsidRPr="00A62CCF" w:rsidRDefault="001942F3" w:rsidP="00B416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K01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3F44A477" w14:textId="77777777" w:rsidR="001942F3" w:rsidRPr="00A62CCF" w:rsidRDefault="001942F3" w:rsidP="00B4164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476638F4" w14:textId="77777777" w:rsidR="001942F3" w:rsidRPr="00A62CCF" w:rsidRDefault="001942F3" w:rsidP="00B4164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37A3CCAC" w14:textId="77777777" w:rsidR="001942F3" w:rsidRPr="00A62CCF" w:rsidRDefault="001942F3" w:rsidP="00B4164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21EFA8C5" w14:textId="77777777" w:rsidR="001942F3" w:rsidRPr="00A62CCF" w:rsidRDefault="001942F3" w:rsidP="00B4164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022A4F95" w14:textId="77777777" w:rsidR="001942F3" w:rsidRPr="00A62CCF" w:rsidRDefault="001942F3" w:rsidP="00B4164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2C3BBB95" w14:textId="77777777" w:rsidR="001942F3" w:rsidRPr="00A62CCF" w:rsidRDefault="004817E6" w:rsidP="00B416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0A97FC4E" w14:textId="77777777" w:rsidR="001942F3" w:rsidRPr="00A62CCF" w:rsidRDefault="004817E6" w:rsidP="00B416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03B6F729" w14:textId="77777777" w:rsidR="001942F3" w:rsidRPr="00A62CCF" w:rsidRDefault="001942F3" w:rsidP="00B41644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1D348390" w14:textId="77777777" w:rsidR="001942F3" w:rsidRPr="00A62CCF" w:rsidRDefault="001942F3" w:rsidP="00B41644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02A7F07A" w14:textId="77777777" w:rsidR="001942F3" w:rsidRPr="00A62CCF" w:rsidRDefault="001942F3" w:rsidP="00B41644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7FC11E88" w14:textId="77777777" w:rsidR="001942F3" w:rsidRPr="00A62CCF" w:rsidRDefault="001942F3" w:rsidP="00B41644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2EBD39AD" w14:textId="77777777" w:rsidR="001942F3" w:rsidRPr="00A62CCF" w:rsidRDefault="001942F3" w:rsidP="00B41644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2C5A6C67" w14:textId="77777777" w:rsidR="001942F3" w:rsidRPr="00A62CCF" w:rsidRDefault="001942F3" w:rsidP="00B41644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42F3" w:rsidRPr="00A62CCF" w14:paraId="19BE3FCD" w14:textId="77777777" w:rsidTr="00B41644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4E64385E" w14:textId="77777777" w:rsidR="001942F3" w:rsidRPr="00A62CCF" w:rsidRDefault="001942F3" w:rsidP="00B416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K02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75D33CAC" w14:textId="77777777" w:rsidR="001942F3" w:rsidRPr="00A62CCF" w:rsidRDefault="001942F3" w:rsidP="00B4164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43CB7A1C" w14:textId="77777777" w:rsidR="001942F3" w:rsidRPr="00A62CCF" w:rsidRDefault="001942F3" w:rsidP="00B4164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7018661A" w14:textId="77777777" w:rsidR="001942F3" w:rsidRPr="00A62CCF" w:rsidRDefault="001942F3" w:rsidP="00B4164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7311DCCB" w14:textId="77777777" w:rsidR="001942F3" w:rsidRPr="00A62CCF" w:rsidRDefault="001942F3" w:rsidP="00B4164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0F504093" w14:textId="77777777" w:rsidR="001942F3" w:rsidRPr="00A62CCF" w:rsidRDefault="001942F3" w:rsidP="00B4164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14C9FF60" w14:textId="77777777" w:rsidR="001942F3" w:rsidRPr="00A62CCF" w:rsidRDefault="004817E6" w:rsidP="00B416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2456D3A7" w14:textId="77777777" w:rsidR="001942F3" w:rsidRPr="00A62CCF" w:rsidRDefault="004817E6" w:rsidP="00B416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320275FA" w14:textId="77777777" w:rsidR="001942F3" w:rsidRPr="00A62CCF" w:rsidRDefault="004817E6" w:rsidP="00B416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2374B62A" w14:textId="77777777" w:rsidR="001942F3" w:rsidRPr="00A62CCF" w:rsidRDefault="001942F3" w:rsidP="00B41644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4F7D2187" w14:textId="77777777" w:rsidR="001942F3" w:rsidRPr="00A62CCF" w:rsidRDefault="001942F3" w:rsidP="00B41644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0E7C21B2" w14:textId="77777777" w:rsidR="001942F3" w:rsidRPr="00A62CCF" w:rsidRDefault="001942F3" w:rsidP="00B41644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4B25617C" w14:textId="77777777" w:rsidR="001942F3" w:rsidRPr="00A62CCF" w:rsidRDefault="001942F3" w:rsidP="00B41644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7419B83F" w14:textId="77777777" w:rsidR="001942F3" w:rsidRPr="00A62CCF" w:rsidRDefault="001942F3" w:rsidP="00B41644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42F3" w:rsidRPr="00A62CCF" w14:paraId="62E64898" w14:textId="77777777" w:rsidTr="00B41644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32A25924" w14:textId="77777777" w:rsidR="001942F3" w:rsidRPr="00A62CCF" w:rsidRDefault="001942F3" w:rsidP="00B416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K03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1942805D" w14:textId="77777777" w:rsidR="001942F3" w:rsidRPr="00A62CCF" w:rsidRDefault="001942F3" w:rsidP="00B4164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274331CC" w14:textId="77777777" w:rsidR="001942F3" w:rsidRPr="00A62CCF" w:rsidRDefault="001942F3" w:rsidP="00B4164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57DA39EC" w14:textId="77777777" w:rsidR="001942F3" w:rsidRPr="00A62CCF" w:rsidRDefault="001942F3" w:rsidP="00B4164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69ECF244" w14:textId="77777777" w:rsidR="001942F3" w:rsidRPr="00A62CCF" w:rsidRDefault="001942F3" w:rsidP="00B4164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42170B3F" w14:textId="77777777" w:rsidR="001942F3" w:rsidRPr="00A62CCF" w:rsidRDefault="001942F3" w:rsidP="00B4164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091742FC" w14:textId="77777777" w:rsidR="001942F3" w:rsidRPr="00A62CCF" w:rsidRDefault="004817E6" w:rsidP="00B416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5C7181E1" w14:textId="77777777" w:rsidR="001942F3" w:rsidRPr="00A62CCF" w:rsidRDefault="004817E6" w:rsidP="00B416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099087C2" w14:textId="77777777" w:rsidR="001942F3" w:rsidRPr="00A62CCF" w:rsidRDefault="004817E6" w:rsidP="00B416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08B4C9FD" w14:textId="77777777" w:rsidR="001942F3" w:rsidRPr="00A62CCF" w:rsidRDefault="001942F3" w:rsidP="00B41644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1AB59E58" w14:textId="77777777" w:rsidR="001942F3" w:rsidRPr="00A62CCF" w:rsidRDefault="001942F3" w:rsidP="00B41644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4488489F" w14:textId="77777777" w:rsidR="001942F3" w:rsidRPr="00A62CCF" w:rsidRDefault="001942F3" w:rsidP="00B41644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3B56CD82" w14:textId="77777777" w:rsidR="001942F3" w:rsidRPr="00A62CCF" w:rsidRDefault="001942F3" w:rsidP="00B41644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0C16D496" w14:textId="77777777" w:rsidR="001942F3" w:rsidRPr="00A62CCF" w:rsidRDefault="001942F3" w:rsidP="00B41644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77BE1B6" w14:textId="77777777" w:rsidR="008F2537" w:rsidRPr="00A62CCF" w:rsidRDefault="008F2537" w:rsidP="008F2537">
      <w:pPr>
        <w:pStyle w:val="Zawartotabeli"/>
        <w:rPr>
          <w:rFonts w:ascii="Arial" w:hAnsi="Arial" w:cs="Arial"/>
          <w:sz w:val="22"/>
          <w:szCs w:val="22"/>
        </w:rPr>
      </w:pPr>
    </w:p>
    <w:p w14:paraId="268ECB93" w14:textId="77777777" w:rsidR="008F2537" w:rsidRPr="00A62CCF" w:rsidRDefault="008F2537" w:rsidP="008F2537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941"/>
        <w:gridCol w:w="7699"/>
      </w:tblGrid>
      <w:tr w:rsidR="008F2537" w:rsidRPr="00A62CCF" w14:paraId="505D4558" w14:textId="77777777" w:rsidTr="008F2537"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4F2492AE" w14:textId="77777777" w:rsidR="008F2537" w:rsidRPr="00A62CCF" w:rsidRDefault="008F253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Kryteria oceny</w:t>
            </w:r>
          </w:p>
        </w:tc>
        <w:tc>
          <w:tcPr>
            <w:tcW w:w="769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</w:tcPr>
          <w:p w14:paraId="491BF39A" w14:textId="17285DBA" w:rsidR="008F2537" w:rsidRPr="00A62CCF" w:rsidRDefault="001942F3" w:rsidP="00601BD9">
            <w:pPr>
              <w:pStyle w:val="Zawartotabeli"/>
              <w:spacing w:before="57" w:after="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 xml:space="preserve">Zaliczenie </w:t>
            </w:r>
            <w:r w:rsidR="005754AF" w:rsidRPr="00A62CCF">
              <w:rPr>
                <w:rFonts w:ascii="Arial" w:hAnsi="Arial" w:cs="Arial"/>
                <w:sz w:val="22"/>
                <w:szCs w:val="22"/>
              </w:rPr>
              <w:t xml:space="preserve">zajęć </w:t>
            </w:r>
            <w:r w:rsidRPr="00A62CCF">
              <w:rPr>
                <w:rFonts w:ascii="Arial" w:hAnsi="Arial" w:cs="Arial"/>
                <w:sz w:val="22"/>
                <w:szCs w:val="22"/>
              </w:rPr>
              <w:t>na podstawie obecności na zajęciach i aktywnego w nich udziału, realizacji projektu indywidualnego lub grupowego</w:t>
            </w:r>
            <w:r w:rsidR="00095032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5754AF" w:rsidRPr="00A62CCF">
              <w:rPr>
                <w:rFonts w:ascii="Arial" w:hAnsi="Arial" w:cs="Arial"/>
                <w:sz w:val="22"/>
                <w:szCs w:val="22"/>
              </w:rPr>
              <w:t>przygotowanie referatu (prezentacji)</w:t>
            </w:r>
            <w:r w:rsidR="00095032">
              <w:rPr>
                <w:rFonts w:ascii="Arial" w:hAnsi="Arial" w:cs="Arial"/>
                <w:sz w:val="22"/>
                <w:szCs w:val="22"/>
              </w:rPr>
              <w:t xml:space="preserve"> oraz zaliczenia testu końcowego</w:t>
            </w:r>
            <w:r w:rsidRPr="00A62CCF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</w:tc>
      </w:tr>
    </w:tbl>
    <w:p w14:paraId="253A181D" w14:textId="77777777" w:rsidR="008F2537" w:rsidRPr="00A62CCF" w:rsidRDefault="008F2537" w:rsidP="008F2537">
      <w:pPr>
        <w:rPr>
          <w:rFonts w:ascii="Arial" w:hAnsi="Arial" w:cs="Arial"/>
          <w:sz w:val="22"/>
          <w:szCs w:val="22"/>
        </w:rPr>
      </w:pPr>
    </w:p>
    <w:p w14:paraId="40BBCD87" w14:textId="77777777" w:rsidR="008F2537" w:rsidRPr="00A62CCF" w:rsidRDefault="008F2537" w:rsidP="008F2537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941"/>
        <w:gridCol w:w="7699"/>
      </w:tblGrid>
      <w:tr w:rsidR="008F2537" w:rsidRPr="00A62CCF" w14:paraId="204F316A" w14:textId="77777777" w:rsidTr="008F2537">
        <w:trPr>
          <w:trHeight w:val="1089"/>
        </w:trPr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7FC88855" w14:textId="77777777" w:rsidR="008F2537" w:rsidRPr="00A62CCF" w:rsidRDefault="008F2537">
            <w:pPr>
              <w:autoSpaceDE/>
              <w:autoSpaceDN w:val="0"/>
              <w:spacing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Uwagi</w:t>
            </w:r>
          </w:p>
        </w:tc>
        <w:tc>
          <w:tcPr>
            <w:tcW w:w="769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</w:tcPr>
          <w:p w14:paraId="4B233258" w14:textId="35FADB9D" w:rsidR="008F2537" w:rsidRPr="00A62CCF" w:rsidRDefault="005754AF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 xml:space="preserve">Zajęcia mogą być realizowane </w:t>
            </w:r>
            <w:r w:rsidR="00BB7C78">
              <w:rPr>
                <w:rFonts w:ascii="Arial" w:hAnsi="Arial" w:cs="Arial"/>
                <w:sz w:val="22"/>
                <w:szCs w:val="22"/>
              </w:rPr>
              <w:t>także</w:t>
            </w:r>
            <w:r w:rsidRPr="00A62CCF">
              <w:rPr>
                <w:rFonts w:ascii="Arial" w:hAnsi="Arial" w:cs="Arial"/>
                <w:sz w:val="22"/>
                <w:szCs w:val="22"/>
              </w:rPr>
              <w:t xml:space="preserve"> w formie zdalnej.</w:t>
            </w:r>
          </w:p>
        </w:tc>
      </w:tr>
    </w:tbl>
    <w:p w14:paraId="19276203" w14:textId="77777777" w:rsidR="008F2537" w:rsidRPr="00A62CCF" w:rsidRDefault="008F2537" w:rsidP="008F2537">
      <w:pPr>
        <w:rPr>
          <w:rFonts w:ascii="Arial" w:hAnsi="Arial" w:cs="Arial"/>
          <w:sz w:val="22"/>
          <w:szCs w:val="22"/>
        </w:rPr>
      </w:pPr>
    </w:p>
    <w:p w14:paraId="16E7D0E7" w14:textId="77777777" w:rsidR="008F2537" w:rsidRPr="00A62CCF" w:rsidRDefault="008F2537" w:rsidP="008F2537">
      <w:pPr>
        <w:rPr>
          <w:rFonts w:ascii="Arial" w:hAnsi="Arial" w:cs="Arial"/>
          <w:sz w:val="22"/>
          <w:szCs w:val="22"/>
        </w:rPr>
      </w:pPr>
    </w:p>
    <w:p w14:paraId="5645F027" w14:textId="77777777" w:rsidR="008F2537" w:rsidRPr="00A62CCF" w:rsidRDefault="008F2537" w:rsidP="008F2537">
      <w:pPr>
        <w:rPr>
          <w:rFonts w:ascii="Arial" w:hAnsi="Arial" w:cs="Arial"/>
          <w:sz w:val="22"/>
          <w:szCs w:val="22"/>
        </w:rPr>
      </w:pPr>
      <w:r w:rsidRPr="00A62CCF">
        <w:rPr>
          <w:rFonts w:ascii="Arial" w:hAnsi="Arial" w:cs="Arial"/>
          <w:sz w:val="22"/>
          <w:szCs w:val="22"/>
        </w:rPr>
        <w:t>Treści merytoryczne (wykaz tematów)</w:t>
      </w:r>
    </w:p>
    <w:p w14:paraId="541AF7E3" w14:textId="77777777" w:rsidR="008F2537" w:rsidRPr="00A62CCF" w:rsidRDefault="008F2537" w:rsidP="008F2537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134"/>
      </w:tblGrid>
      <w:tr w:rsidR="008F2537" w:rsidRPr="00A62CCF" w14:paraId="5891B097" w14:textId="77777777" w:rsidTr="008F2537">
        <w:trPr>
          <w:trHeight w:val="1136"/>
        </w:trPr>
        <w:tc>
          <w:tcPr>
            <w:tcW w:w="962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29A492A3" w14:textId="77777777" w:rsidR="005754AF" w:rsidRPr="00A62CCF" w:rsidRDefault="005754AF" w:rsidP="00960072">
            <w:pPr>
              <w:pStyle w:val="Tekstdymka2"/>
              <w:ind w:left="360"/>
              <w:rPr>
                <w:rFonts w:ascii="Arial" w:hAnsi="Arial" w:cs="Arial"/>
                <w:sz w:val="22"/>
                <w:szCs w:val="22"/>
              </w:rPr>
            </w:pPr>
          </w:p>
          <w:p w14:paraId="299A4285" w14:textId="6BD1DE53" w:rsidR="00DC10CF" w:rsidRPr="00A62CCF" w:rsidRDefault="00DC10CF" w:rsidP="004817E6">
            <w:pPr>
              <w:pStyle w:val="Tekstdymka2"/>
              <w:numPr>
                <w:ilvl w:val="0"/>
                <w:numId w:val="5"/>
              </w:numPr>
              <w:spacing w:line="276" w:lineRule="auto"/>
              <w:ind w:left="642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Historia psychologii mediów na tle psychologii jako nauki społecznej. Związki z psychologią społeczną, psychologią kliniczną, psychologią poznawczą, psychologią kultury</w:t>
            </w:r>
            <w:r w:rsidR="00F65294">
              <w:rPr>
                <w:rFonts w:ascii="Arial" w:hAnsi="Arial" w:cs="Arial"/>
                <w:sz w:val="22"/>
                <w:szCs w:val="22"/>
              </w:rPr>
              <w:t xml:space="preserve"> oraz innymi wybranymi subdyscyplinami psychologii</w:t>
            </w:r>
            <w:r w:rsidRPr="00A62CCF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1DF6B0D9" w14:textId="517A2DEA" w:rsidR="00DC10CF" w:rsidRPr="00A62CCF" w:rsidRDefault="00DC10CF" w:rsidP="004817E6">
            <w:pPr>
              <w:pStyle w:val="Tekstdymka2"/>
              <w:numPr>
                <w:ilvl w:val="0"/>
                <w:numId w:val="5"/>
              </w:numPr>
              <w:spacing w:line="276" w:lineRule="auto"/>
              <w:ind w:left="642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 xml:space="preserve">Związki psychologii mediów z innymi dyscyplinami humanistycznymi i naukami społecznymi (np. filmoznawstwem, </w:t>
            </w:r>
            <w:proofErr w:type="spellStart"/>
            <w:r w:rsidRPr="00A62CCF">
              <w:rPr>
                <w:rFonts w:ascii="Arial" w:hAnsi="Arial" w:cs="Arial"/>
                <w:sz w:val="22"/>
                <w:szCs w:val="22"/>
              </w:rPr>
              <w:t>medioznawstwem</w:t>
            </w:r>
            <w:proofErr w:type="spellEnd"/>
            <w:r w:rsidR="00F65294">
              <w:rPr>
                <w:rFonts w:ascii="Arial" w:hAnsi="Arial" w:cs="Arial"/>
                <w:sz w:val="22"/>
                <w:szCs w:val="22"/>
              </w:rPr>
              <w:t>, socjologią, informatyką</w:t>
            </w:r>
            <w:r w:rsidRPr="00A62CCF">
              <w:rPr>
                <w:rFonts w:ascii="Arial" w:hAnsi="Arial" w:cs="Arial"/>
                <w:sz w:val="22"/>
                <w:szCs w:val="22"/>
              </w:rPr>
              <w:t>). Główne kierunki badań</w:t>
            </w:r>
            <w:r w:rsidR="00946267" w:rsidRPr="00A62CC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62CCF">
              <w:rPr>
                <w:rFonts w:ascii="Arial" w:hAnsi="Arial" w:cs="Arial"/>
                <w:sz w:val="22"/>
                <w:szCs w:val="22"/>
              </w:rPr>
              <w:t>(psychologia film</w:t>
            </w:r>
            <w:r w:rsidR="00946267" w:rsidRPr="00A62CCF">
              <w:rPr>
                <w:rFonts w:ascii="Arial" w:hAnsi="Arial" w:cs="Arial"/>
                <w:sz w:val="22"/>
                <w:szCs w:val="22"/>
              </w:rPr>
              <w:t xml:space="preserve">u, psychologia literatury, </w:t>
            </w:r>
            <w:proofErr w:type="spellStart"/>
            <w:r w:rsidR="00946267" w:rsidRPr="00A62CCF">
              <w:rPr>
                <w:rFonts w:ascii="Arial" w:hAnsi="Arial" w:cs="Arial"/>
                <w:sz w:val="22"/>
                <w:szCs w:val="22"/>
              </w:rPr>
              <w:t>etc</w:t>
            </w:r>
            <w:proofErr w:type="spellEnd"/>
            <w:r w:rsidR="00946267" w:rsidRPr="00A62CCF">
              <w:rPr>
                <w:rFonts w:ascii="Arial" w:hAnsi="Arial" w:cs="Arial"/>
                <w:sz w:val="22"/>
                <w:szCs w:val="22"/>
              </w:rPr>
              <w:t>).</w:t>
            </w:r>
          </w:p>
          <w:p w14:paraId="1BEB4814" w14:textId="77777777" w:rsidR="00DC10CF" w:rsidRPr="00A62CCF" w:rsidRDefault="00DC10CF" w:rsidP="004817E6">
            <w:pPr>
              <w:pStyle w:val="Tekstdymka2"/>
              <w:numPr>
                <w:ilvl w:val="0"/>
                <w:numId w:val="5"/>
              </w:numPr>
              <w:spacing w:line="276" w:lineRule="auto"/>
              <w:ind w:left="642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Wpływ mediów tradycyjnych i nowych mediów na zachowania i postawy człowieka</w:t>
            </w:r>
            <w:r w:rsidR="00946267" w:rsidRPr="00A62CCF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2C38F98A" w14:textId="77777777" w:rsidR="00DC10CF" w:rsidRPr="00A62CCF" w:rsidRDefault="00DC10CF" w:rsidP="004817E6">
            <w:pPr>
              <w:pStyle w:val="Tekstdymka2"/>
              <w:numPr>
                <w:ilvl w:val="0"/>
                <w:numId w:val="5"/>
              </w:numPr>
              <w:spacing w:line="276" w:lineRule="auto"/>
              <w:ind w:left="642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Modelowanie zachowań w mediach i poprzez media</w:t>
            </w:r>
            <w:r w:rsidR="00946267" w:rsidRPr="00A62CCF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20C9E78B" w14:textId="77777777" w:rsidR="00DC10CF" w:rsidRPr="00A62CCF" w:rsidRDefault="00DC10CF" w:rsidP="004817E6">
            <w:pPr>
              <w:pStyle w:val="Tekstdymka2"/>
              <w:numPr>
                <w:ilvl w:val="0"/>
                <w:numId w:val="5"/>
              </w:numPr>
              <w:spacing w:line="276" w:lineRule="auto"/>
              <w:ind w:left="642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 xml:space="preserve">Media jako </w:t>
            </w:r>
            <w:proofErr w:type="spellStart"/>
            <w:r w:rsidRPr="00A62CCF">
              <w:rPr>
                <w:rFonts w:ascii="Arial" w:hAnsi="Arial" w:cs="Arial"/>
                <w:sz w:val="22"/>
                <w:szCs w:val="22"/>
              </w:rPr>
              <w:t>posttradycyjne</w:t>
            </w:r>
            <w:proofErr w:type="spellEnd"/>
            <w:r w:rsidRPr="00A62CCF">
              <w:rPr>
                <w:rFonts w:ascii="Arial" w:hAnsi="Arial" w:cs="Arial"/>
                <w:sz w:val="22"/>
                <w:szCs w:val="22"/>
              </w:rPr>
              <w:t xml:space="preserve"> instytucje edukacji i socjalizacji człowieka. Kształtowanie postaw społecznych i zachowań. </w:t>
            </w:r>
            <w:proofErr w:type="spellStart"/>
            <w:r w:rsidRPr="00A62CCF">
              <w:rPr>
                <w:rFonts w:ascii="Arial" w:hAnsi="Arial" w:cs="Arial"/>
                <w:sz w:val="22"/>
                <w:szCs w:val="22"/>
              </w:rPr>
              <w:t>Psycho</w:t>
            </w:r>
            <w:proofErr w:type="spellEnd"/>
            <w:r w:rsidRPr="00A62CCF">
              <w:rPr>
                <w:rFonts w:ascii="Arial" w:hAnsi="Arial" w:cs="Arial"/>
                <w:sz w:val="22"/>
                <w:szCs w:val="22"/>
              </w:rPr>
              <w:t xml:space="preserve">- i </w:t>
            </w:r>
            <w:proofErr w:type="spellStart"/>
            <w:r w:rsidRPr="00A62CCF">
              <w:rPr>
                <w:rFonts w:ascii="Arial" w:hAnsi="Arial" w:cs="Arial"/>
                <w:sz w:val="22"/>
                <w:szCs w:val="22"/>
              </w:rPr>
              <w:t>socjomanipulacja</w:t>
            </w:r>
            <w:proofErr w:type="spellEnd"/>
            <w:r w:rsidRPr="00A62CCF">
              <w:rPr>
                <w:rFonts w:ascii="Arial" w:hAnsi="Arial" w:cs="Arial"/>
                <w:sz w:val="22"/>
                <w:szCs w:val="22"/>
              </w:rPr>
              <w:t xml:space="preserve"> w mediach</w:t>
            </w:r>
            <w:r w:rsidR="00946267" w:rsidRPr="00A62CCF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7CC4931D" w14:textId="77777777" w:rsidR="00DC10CF" w:rsidRPr="00A62CCF" w:rsidRDefault="00DC10CF" w:rsidP="004817E6">
            <w:pPr>
              <w:pStyle w:val="Tekstdymka2"/>
              <w:numPr>
                <w:ilvl w:val="0"/>
                <w:numId w:val="5"/>
              </w:numPr>
              <w:spacing w:line="276" w:lineRule="auto"/>
              <w:ind w:left="642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Autorytety i osobowości medialne. Problem e-osobowości</w:t>
            </w:r>
            <w:r w:rsidR="00946267" w:rsidRPr="00A62CCF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1C4CB4A7" w14:textId="77777777" w:rsidR="00DC10CF" w:rsidRPr="00A62CCF" w:rsidRDefault="00DC10CF" w:rsidP="004817E6">
            <w:pPr>
              <w:pStyle w:val="Tekstdymka2"/>
              <w:numPr>
                <w:ilvl w:val="0"/>
                <w:numId w:val="5"/>
              </w:numPr>
              <w:spacing w:line="276" w:lineRule="auto"/>
              <w:ind w:left="642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Psychoterapia online: szanse i ograniczenia</w:t>
            </w:r>
            <w:r w:rsidR="00946267" w:rsidRPr="00A62CCF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45BB1A8C" w14:textId="77777777" w:rsidR="00DC10CF" w:rsidRPr="00A62CCF" w:rsidRDefault="00DC10CF" w:rsidP="004817E6">
            <w:pPr>
              <w:pStyle w:val="Tekstdymka2"/>
              <w:numPr>
                <w:ilvl w:val="0"/>
                <w:numId w:val="5"/>
              </w:numPr>
              <w:spacing w:line="276" w:lineRule="auto"/>
              <w:ind w:left="642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Patologiczne strategie korzystania z nowych technologii (uzależnie</w:t>
            </w:r>
            <w:r w:rsidR="00946267" w:rsidRPr="00A62CCF">
              <w:rPr>
                <w:rFonts w:ascii="Arial" w:hAnsi="Arial" w:cs="Arial"/>
                <w:sz w:val="22"/>
                <w:szCs w:val="22"/>
              </w:rPr>
              <w:t xml:space="preserve">nia medialne) oraz </w:t>
            </w:r>
            <w:proofErr w:type="spellStart"/>
            <w:r w:rsidR="00946267" w:rsidRPr="00A62CCF">
              <w:rPr>
                <w:rFonts w:ascii="Arial" w:hAnsi="Arial" w:cs="Arial"/>
                <w:sz w:val="22"/>
                <w:szCs w:val="22"/>
              </w:rPr>
              <w:t>cyberagresja</w:t>
            </w:r>
            <w:proofErr w:type="spellEnd"/>
            <w:r w:rsidR="00946267" w:rsidRPr="00A62CCF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35F64952" w14:textId="1B1BD12A" w:rsidR="005754AF" w:rsidRPr="00A62CCF" w:rsidRDefault="00DC10CF" w:rsidP="004817E6">
            <w:pPr>
              <w:pStyle w:val="Tekstdymka2"/>
              <w:numPr>
                <w:ilvl w:val="0"/>
                <w:numId w:val="5"/>
              </w:numPr>
              <w:spacing w:line="276" w:lineRule="auto"/>
              <w:ind w:left="642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Wpływ mediów na zachowania komunikacyjne</w:t>
            </w:r>
            <w:r w:rsidR="00F65294">
              <w:rPr>
                <w:rFonts w:ascii="Arial" w:hAnsi="Arial" w:cs="Arial"/>
                <w:sz w:val="22"/>
                <w:szCs w:val="22"/>
              </w:rPr>
              <w:t xml:space="preserve"> użytkowników</w:t>
            </w:r>
            <w:r w:rsidRPr="00A62CCF">
              <w:rPr>
                <w:rFonts w:ascii="Arial" w:hAnsi="Arial" w:cs="Arial"/>
                <w:sz w:val="22"/>
                <w:szCs w:val="22"/>
              </w:rPr>
              <w:t>, ze szczególnym uwzględnieniem dzieci i młodych dorosłych.</w:t>
            </w:r>
          </w:p>
          <w:p w14:paraId="4467AE2C" w14:textId="77777777" w:rsidR="008F2537" w:rsidRPr="00A62CCF" w:rsidRDefault="008F2537" w:rsidP="005754AF">
            <w:pPr>
              <w:pStyle w:val="Tekstdymka2"/>
              <w:ind w:left="36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8306C31" w14:textId="77777777" w:rsidR="008F2537" w:rsidRPr="00A62CCF" w:rsidRDefault="008F2537" w:rsidP="008F2537">
      <w:pPr>
        <w:rPr>
          <w:rFonts w:ascii="Arial" w:hAnsi="Arial" w:cs="Arial"/>
          <w:sz w:val="22"/>
          <w:szCs w:val="22"/>
        </w:rPr>
      </w:pPr>
    </w:p>
    <w:p w14:paraId="24B37DC0" w14:textId="77777777" w:rsidR="008F2537" w:rsidRPr="00A62CCF" w:rsidRDefault="008F2537" w:rsidP="008F2537">
      <w:pPr>
        <w:rPr>
          <w:rFonts w:ascii="Arial" w:hAnsi="Arial" w:cs="Arial"/>
          <w:sz w:val="22"/>
          <w:szCs w:val="22"/>
        </w:rPr>
      </w:pPr>
      <w:r w:rsidRPr="00A62CCF">
        <w:rPr>
          <w:rFonts w:ascii="Arial" w:hAnsi="Arial" w:cs="Arial"/>
          <w:sz w:val="22"/>
          <w:szCs w:val="22"/>
        </w:rPr>
        <w:t>Wykaz literatury podstawowej</w:t>
      </w:r>
    </w:p>
    <w:p w14:paraId="14EC0273" w14:textId="77777777" w:rsidR="008F2537" w:rsidRPr="00A62CCF" w:rsidRDefault="008F2537" w:rsidP="008F2537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134"/>
      </w:tblGrid>
      <w:tr w:rsidR="008F2537" w:rsidRPr="00E24CCC" w14:paraId="3578F7F8" w14:textId="77777777" w:rsidTr="26354F6F">
        <w:trPr>
          <w:trHeight w:val="1098"/>
        </w:trPr>
        <w:tc>
          <w:tcPr>
            <w:tcW w:w="9622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3D26A522" w14:textId="77777777" w:rsidR="004817E6" w:rsidRPr="00A62CCF" w:rsidRDefault="004817E6" w:rsidP="004817E6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CD3FFC" w14:textId="72F1DEE9" w:rsidR="2EC09B1A" w:rsidRPr="001E75FE" w:rsidRDefault="2EC09B1A" w:rsidP="26354F6F">
            <w:pPr>
              <w:pStyle w:val="Akapitzlist"/>
              <w:numPr>
                <w:ilvl w:val="0"/>
                <w:numId w:val="7"/>
              </w:numPr>
              <w:spacing w:line="276" w:lineRule="auto"/>
              <w:rPr>
                <w:sz w:val="20"/>
                <w:szCs w:val="20"/>
              </w:rPr>
            </w:pPr>
            <w:bookmarkStart w:id="1" w:name="_Hlk190607727"/>
            <w:r w:rsidRPr="26354F6F">
              <w:rPr>
                <w:rFonts w:ascii="Arial" w:hAnsi="Arial" w:cs="Arial"/>
                <w:sz w:val="22"/>
                <w:szCs w:val="22"/>
              </w:rPr>
              <w:t xml:space="preserve">Ogonowska A., 2023, Psychologia mediów we współczesnej humanistyce, </w:t>
            </w:r>
            <w:r w:rsidR="1CCBEDC5" w:rsidRPr="26354F6F">
              <w:rPr>
                <w:sz w:val="20"/>
                <w:szCs w:val="20"/>
              </w:rPr>
              <w:t xml:space="preserve">pod red. B. Bodzioch-Bryły, s.145-164 </w:t>
            </w:r>
            <w:hyperlink r:id="rId8">
              <w:r w:rsidR="1CCBEDC5" w:rsidRPr="26354F6F">
                <w:rPr>
                  <w:rStyle w:val="Hipercze"/>
                  <w:color w:val="0000FF"/>
                  <w:sz w:val="20"/>
                  <w:szCs w:val="20"/>
                </w:rPr>
                <w:t>https://slownikispoleczne.ignatianum.edu.pl/pliki/humanistyka_wspolczesna_pl.pdf</w:t>
              </w:r>
            </w:hyperlink>
          </w:p>
          <w:bookmarkEnd w:id="1"/>
          <w:p w14:paraId="2ABE701D" w14:textId="13F25551" w:rsidR="26354F6F" w:rsidRPr="001E75FE" w:rsidRDefault="26354F6F" w:rsidP="26354F6F">
            <w:pPr>
              <w:spacing w:line="276" w:lineRule="auto"/>
            </w:pPr>
          </w:p>
          <w:p w14:paraId="2BDFB9F4" w14:textId="1D5B6C5F" w:rsidR="524586E7" w:rsidRPr="00A62CCF" w:rsidRDefault="524586E7" w:rsidP="524586E7">
            <w:pPr>
              <w:pStyle w:val="Akapitzlist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26354F6F">
              <w:rPr>
                <w:rFonts w:ascii="Arial" w:hAnsi="Arial" w:cs="Arial"/>
                <w:sz w:val="22"/>
                <w:szCs w:val="22"/>
              </w:rPr>
              <w:t xml:space="preserve">Ogonowska A., 2021, </w:t>
            </w:r>
            <w:proofErr w:type="spellStart"/>
            <w:r w:rsidRPr="26354F6F">
              <w:rPr>
                <w:rFonts w:ascii="Arial" w:hAnsi="Arial" w:cs="Arial"/>
                <w:sz w:val="22"/>
                <w:szCs w:val="22"/>
              </w:rPr>
              <w:t>Cyberpsychologia</w:t>
            </w:r>
            <w:proofErr w:type="spellEnd"/>
            <w:r w:rsidRPr="26354F6F">
              <w:rPr>
                <w:rFonts w:ascii="Arial" w:hAnsi="Arial" w:cs="Arial"/>
                <w:sz w:val="22"/>
                <w:szCs w:val="22"/>
              </w:rPr>
              <w:t>. Media-użytkownicy-zastosowania, Kraków</w:t>
            </w:r>
          </w:p>
          <w:p w14:paraId="0E99DB67" w14:textId="77777777" w:rsidR="00946267" w:rsidRPr="00A62CCF" w:rsidRDefault="00946267" w:rsidP="004817E6">
            <w:pPr>
              <w:pStyle w:val="Akapitzlist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26354F6F">
              <w:rPr>
                <w:rFonts w:ascii="Arial" w:hAnsi="Arial" w:cs="Arial"/>
                <w:sz w:val="22"/>
                <w:szCs w:val="22"/>
              </w:rPr>
              <w:t>O</w:t>
            </w:r>
            <w:r w:rsidR="00960072" w:rsidRPr="26354F6F">
              <w:rPr>
                <w:rFonts w:ascii="Arial" w:hAnsi="Arial" w:cs="Arial"/>
                <w:sz w:val="22"/>
                <w:szCs w:val="22"/>
              </w:rPr>
              <w:t>gonowska</w:t>
            </w:r>
            <w:r w:rsidRPr="26354F6F">
              <w:rPr>
                <w:rFonts w:ascii="Arial" w:hAnsi="Arial" w:cs="Arial"/>
                <w:sz w:val="22"/>
                <w:szCs w:val="22"/>
              </w:rPr>
              <w:t xml:space="preserve"> A.</w:t>
            </w:r>
            <w:r w:rsidR="00960072" w:rsidRPr="26354F6F">
              <w:rPr>
                <w:rFonts w:ascii="Arial" w:hAnsi="Arial" w:cs="Arial"/>
                <w:sz w:val="22"/>
                <w:szCs w:val="22"/>
              </w:rPr>
              <w:t>, 2018, Psychologia mediów i komunikowania. Wprowadzenie, Kraków</w:t>
            </w:r>
            <w:r w:rsidR="004817E6" w:rsidRPr="26354F6F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3F82ADEC" w14:textId="77777777" w:rsidR="00960072" w:rsidRPr="00A62CCF" w:rsidRDefault="00960072" w:rsidP="004817E6">
            <w:pPr>
              <w:pStyle w:val="Akapitzlist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26354F6F">
              <w:rPr>
                <w:rFonts w:ascii="Arial" w:hAnsi="Arial" w:cs="Arial"/>
                <w:sz w:val="22"/>
                <w:szCs w:val="22"/>
              </w:rPr>
              <w:t>Ogonowska</w:t>
            </w:r>
            <w:r w:rsidR="00946267" w:rsidRPr="26354F6F">
              <w:rPr>
                <w:rFonts w:ascii="Arial" w:hAnsi="Arial" w:cs="Arial"/>
                <w:sz w:val="22"/>
                <w:szCs w:val="22"/>
              </w:rPr>
              <w:t xml:space="preserve"> A., </w:t>
            </w:r>
            <w:r w:rsidRPr="26354F6F">
              <w:rPr>
                <w:rFonts w:ascii="Arial" w:hAnsi="Arial" w:cs="Arial"/>
                <w:sz w:val="22"/>
                <w:szCs w:val="22"/>
              </w:rPr>
              <w:t>Ptaszek</w:t>
            </w:r>
            <w:r w:rsidR="00946267" w:rsidRPr="26354F6F">
              <w:rPr>
                <w:rFonts w:ascii="Arial" w:hAnsi="Arial" w:cs="Arial"/>
                <w:sz w:val="22"/>
                <w:szCs w:val="22"/>
              </w:rPr>
              <w:t xml:space="preserve"> G.</w:t>
            </w:r>
            <w:r w:rsidRPr="26354F6F">
              <w:rPr>
                <w:rFonts w:ascii="Arial" w:hAnsi="Arial" w:cs="Arial"/>
                <w:sz w:val="22"/>
                <w:szCs w:val="22"/>
              </w:rPr>
              <w:t>, red., Współczesna psychologia mediów. Nowe perspektywy i problemy badawcze, Kraków 2013</w:t>
            </w:r>
            <w:r w:rsidR="004817E6" w:rsidRPr="26354F6F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76E1719" w14:textId="12824635" w:rsidR="008F2537" w:rsidRPr="00BB7C78" w:rsidRDefault="00BB7C78" w:rsidP="00BB7C78">
            <w:pPr>
              <w:ind w:left="360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O</w:t>
            </w:r>
            <w:r w:rsidRPr="00BB7C78">
              <w:rPr>
                <w:rFonts w:ascii="Arial" w:hAnsi="Arial" w:cs="Arial"/>
                <w:sz w:val="22"/>
                <w:szCs w:val="22"/>
              </w:rPr>
              <w:t xml:space="preserve">gonowska, A. (2015). </w:t>
            </w:r>
            <w:r w:rsidRPr="00BB7C78">
              <w:rPr>
                <w:rFonts w:ascii="Arial" w:hAnsi="Arial" w:cs="Arial"/>
                <w:i/>
                <w:iCs/>
                <w:sz w:val="22"/>
                <w:szCs w:val="22"/>
              </w:rPr>
              <w:t>Sieć i e-osobowość, czyli o nowych (potencjalnych) sposobach profilaktyki uzależnień, diagnozy i leczenia patologicznego użytkowania Internetu</w:t>
            </w:r>
            <w:r w:rsidRPr="00BB7C78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 w:rsidRPr="00BB7C78">
              <w:rPr>
                <w:rFonts w:ascii="Arial" w:hAnsi="Arial" w:cs="Arial"/>
                <w:sz w:val="22"/>
                <w:szCs w:val="22"/>
                <w:lang w:val="en-US"/>
              </w:rPr>
              <w:t>Annales</w:t>
            </w:r>
            <w:proofErr w:type="spellEnd"/>
            <w:r w:rsidRPr="00BB7C78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B7C78">
              <w:rPr>
                <w:rFonts w:ascii="Arial" w:hAnsi="Arial" w:cs="Arial"/>
                <w:sz w:val="22"/>
                <w:szCs w:val="22"/>
                <w:lang w:val="en-US"/>
              </w:rPr>
              <w:t>Universitatis</w:t>
            </w:r>
            <w:proofErr w:type="spellEnd"/>
            <w:r w:rsidRPr="00BB7C78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B7C78">
              <w:rPr>
                <w:rFonts w:ascii="Arial" w:hAnsi="Arial" w:cs="Arial"/>
                <w:sz w:val="22"/>
                <w:szCs w:val="22"/>
                <w:lang w:val="en-US"/>
              </w:rPr>
              <w:t>Paedagogicae</w:t>
            </w:r>
            <w:proofErr w:type="spellEnd"/>
            <w:r w:rsidRPr="00BB7C78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B7C78">
              <w:rPr>
                <w:rFonts w:ascii="Arial" w:hAnsi="Arial" w:cs="Arial"/>
                <w:sz w:val="22"/>
                <w:szCs w:val="22"/>
                <w:lang w:val="en-US"/>
              </w:rPr>
              <w:t>Cracoviensis</w:t>
            </w:r>
            <w:proofErr w:type="spellEnd"/>
            <w:r w:rsidRPr="00BB7C78">
              <w:rPr>
                <w:rFonts w:ascii="Arial" w:hAnsi="Arial" w:cs="Arial"/>
                <w:sz w:val="22"/>
                <w:szCs w:val="22"/>
                <w:lang w:val="en-US"/>
              </w:rPr>
              <w:t xml:space="preserve"> | </w:t>
            </w:r>
            <w:proofErr w:type="spellStart"/>
            <w:r w:rsidRPr="00BB7C78">
              <w:rPr>
                <w:rFonts w:ascii="Arial" w:hAnsi="Arial" w:cs="Arial"/>
                <w:sz w:val="22"/>
                <w:szCs w:val="22"/>
                <w:lang w:val="en-US"/>
              </w:rPr>
              <w:t>Studia</w:t>
            </w:r>
            <w:proofErr w:type="spellEnd"/>
            <w:r w:rsidRPr="00BB7C78">
              <w:rPr>
                <w:rFonts w:ascii="Arial" w:hAnsi="Arial" w:cs="Arial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BB7C78">
              <w:rPr>
                <w:rFonts w:ascii="Arial" w:hAnsi="Arial" w:cs="Arial"/>
                <w:sz w:val="22"/>
                <w:szCs w:val="22"/>
                <w:lang w:val="en-US"/>
              </w:rPr>
              <w:t>Cultura</w:t>
            </w:r>
            <w:proofErr w:type="spellEnd"/>
            <w:r w:rsidRPr="00BB7C78">
              <w:rPr>
                <w:rFonts w:ascii="Arial" w:hAnsi="Arial" w:cs="Arial"/>
                <w:sz w:val="22"/>
                <w:szCs w:val="22"/>
                <w:lang w:val="en-US"/>
              </w:rPr>
              <w:t>, 6, 232–234. https://studiadecultura.uken.krakow.pl/article/view/2309</w:t>
            </w:r>
          </w:p>
        </w:tc>
      </w:tr>
    </w:tbl>
    <w:p w14:paraId="7CCDAF6B" w14:textId="77777777" w:rsidR="008F2537" w:rsidRPr="00BB7C78" w:rsidRDefault="008F2537" w:rsidP="008F2537">
      <w:pPr>
        <w:rPr>
          <w:rFonts w:ascii="Arial" w:hAnsi="Arial" w:cs="Arial"/>
          <w:sz w:val="22"/>
          <w:szCs w:val="22"/>
          <w:lang w:val="en-US"/>
        </w:rPr>
      </w:pPr>
    </w:p>
    <w:p w14:paraId="79CFA343" w14:textId="77777777" w:rsidR="008F2537" w:rsidRPr="00A62CCF" w:rsidRDefault="008F2537" w:rsidP="008F2537">
      <w:pPr>
        <w:rPr>
          <w:rFonts w:ascii="Arial" w:hAnsi="Arial" w:cs="Arial"/>
          <w:sz w:val="22"/>
          <w:szCs w:val="22"/>
        </w:rPr>
      </w:pPr>
      <w:r w:rsidRPr="00A62CCF">
        <w:rPr>
          <w:rFonts w:ascii="Arial" w:hAnsi="Arial" w:cs="Arial"/>
          <w:sz w:val="22"/>
          <w:szCs w:val="22"/>
        </w:rPr>
        <w:t>Wykaz literatury uzupełniającej</w:t>
      </w:r>
    </w:p>
    <w:p w14:paraId="2DB74A3C" w14:textId="77777777" w:rsidR="008F2537" w:rsidRPr="00A62CCF" w:rsidRDefault="008F2537" w:rsidP="008F2537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134"/>
      </w:tblGrid>
      <w:tr w:rsidR="008F2537" w:rsidRPr="00E24CCC" w14:paraId="4D23B2FC" w14:textId="77777777" w:rsidTr="26354F6F">
        <w:trPr>
          <w:trHeight w:val="1112"/>
        </w:trPr>
        <w:tc>
          <w:tcPr>
            <w:tcW w:w="9622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6BA7B43D" w14:textId="77777777" w:rsidR="004817E6" w:rsidRPr="00A62CCF" w:rsidRDefault="004817E6" w:rsidP="004817E6">
            <w:pPr>
              <w:pStyle w:val="Akapitzlist"/>
              <w:widowControl/>
              <w:shd w:val="clear" w:color="auto" w:fill="FFFFFF"/>
              <w:suppressAutoHyphens w:val="0"/>
              <w:autoSpaceDE/>
              <w:rPr>
                <w:rFonts w:ascii="Arial" w:hAnsi="Arial" w:cs="Arial"/>
                <w:sz w:val="22"/>
                <w:szCs w:val="22"/>
              </w:rPr>
            </w:pPr>
          </w:p>
          <w:p w14:paraId="2C6C9DB9" w14:textId="09050AC5" w:rsidR="00960072" w:rsidRPr="00A62CCF" w:rsidRDefault="00960072" w:rsidP="524586E7">
            <w:pPr>
              <w:pStyle w:val="Akapitzlist"/>
              <w:widowControl/>
              <w:numPr>
                <w:ilvl w:val="0"/>
                <w:numId w:val="8"/>
              </w:numPr>
              <w:shd w:val="clear" w:color="auto" w:fill="FFFFFF" w:themeFill="background1"/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Ogonowska</w:t>
            </w:r>
            <w:r w:rsidR="004817E6" w:rsidRPr="00A62CCF">
              <w:rPr>
                <w:rFonts w:ascii="Arial" w:hAnsi="Arial" w:cs="Arial"/>
                <w:sz w:val="22"/>
                <w:szCs w:val="22"/>
              </w:rPr>
              <w:t xml:space="preserve"> A.,</w:t>
            </w:r>
            <w:r w:rsidRPr="00A62CCF">
              <w:rPr>
                <w:rFonts w:ascii="Arial" w:hAnsi="Arial" w:cs="Arial"/>
                <w:sz w:val="22"/>
                <w:szCs w:val="22"/>
              </w:rPr>
              <w:t xml:space="preserve"> red., Człowiek i medium. Terapia-Rozwój-</w:t>
            </w:r>
            <w:proofErr w:type="spellStart"/>
            <w:r w:rsidRPr="00A62CCF">
              <w:rPr>
                <w:rFonts w:ascii="Arial" w:hAnsi="Arial" w:cs="Arial"/>
                <w:sz w:val="22"/>
                <w:szCs w:val="22"/>
              </w:rPr>
              <w:t>Autonarracja</w:t>
            </w:r>
            <w:proofErr w:type="spellEnd"/>
            <w:r w:rsidRPr="00A62CCF">
              <w:rPr>
                <w:rFonts w:ascii="Arial" w:hAnsi="Arial" w:cs="Arial"/>
                <w:sz w:val="22"/>
                <w:szCs w:val="22"/>
              </w:rPr>
              <w:t>, Kraków 2016</w:t>
            </w:r>
            <w:r w:rsidR="004817E6" w:rsidRPr="00A62CCF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6DB69EC7" w14:textId="77777777" w:rsidR="00960072" w:rsidRPr="00A62CCF" w:rsidRDefault="00960072" w:rsidP="524586E7">
            <w:pPr>
              <w:pStyle w:val="Akapitzlist"/>
              <w:numPr>
                <w:ilvl w:val="0"/>
                <w:numId w:val="8"/>
              </w:num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Ogonowska</w:t>
            </w:r>
            <w:r w:rsidR="004817E6" w:rsidRPr="00A62CCF">
              <w:rPr>
                <w:rFonts w:ascii="Arial" w:hAnsi="Arial" w:cs="Arial"/>
                <w:sz w:val="22"/>
                <w:szCs w:val="22"/>
              </w:rPr>
              <w:t xml:space="preserve"> A.</w:t>
            </w:r>
            <w:r w:rsidRPr="00A62CCF">
              <w:rPr>
                <w:rFonts w:ascii="Arial" w:hAnsi="Arial" w:cs="Arial"/>
                <w:sz w:val="22"/>
                <w:szCs w:val="22"/>
              </w:rPr>
              <w:t>, Uzależnienia medialne czyli o patologicznym ko</w:t>
            </w:r>
            <w:r w:rsidR="004817E6" w:rsidRPr="00A62CCF">
              <w:rPr>
                <w:rFonts w:ascii="Arial" w:hAnsi="Arial" w:cs="Arial"/>
                <w:sz w:val="22"/>
                <w:szCs w:val="22"/>
              </w:rPr>
              <w:t>rzystania z mediów, Kraków 2014.</w:t>
            </w:r>
          </w:p>
          <w:p w14:paraId="059B40FC" w14:textId="77777777" w:rsidR="00960072" w:rsidRPr="00A62CCF" w:rsidRDefault="00960072" w:rsidP="524586E7">
            <w:pPr>
              <w:pStyle w:val="Akapitzlist"/>
              <w:numPr>
                <w:ilvl w:val="0"/>
                <w:numId w:val="8"/>
              </w:num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Ogonowska</w:t>
            </w:r>
            <w:r w:rsidR="004817E6" w:rsidRPr="00A62CCF">
              <w:rPr>
                <w:rFonts w:ascii="Arial" w:hAnsi="Arial" w:cs="Arial"/>
                <w:sz w:val="22"/>
                <w:szCs w:val="22"/>
              </w:rPr>
              <w:t xml:space="preserve"> A.</w:t>
            </w:r>
            <w:r w:rsidRPr="00A62CCF">
              <w:rPr>
                <w:rFonts w:ascii="Arial" w:hAnsi="Arial" w:cs="Arial"/>
                <w:sz w:val="22"/>
                <w:szCs w:val="22"/>
              </w:rPr>
              <w:t xml:space="preserve">, red., Kino, </w:t>
            </w:r>
            <w:r w:rsidR="004817E6" w:rsidRPr="00A62CCF">
              <w:rPr>
                <w:rFonts w:ascii="Arial" w:hAnsi="Arial" w:cs="Arial"/>
                <w:sz w:val="22"/>
                <w:szCs w:val="22"/>
              </w:rPr>
              <w:t>film i psychologia, Kraków 2017.</w:t>
            </w:r>
          </w:p>
          <w:p w14:paraId="1BBA7D33" w14:textId="77777777" w:rsidR="00DC10CF" w:rsidRPr="00A62CCF" w:rsidRDefault="00DC10CF" w:rsidP="004817E6">
            <w:pPr>
              <w:pStyle w:val="Akapitzlist"/>
              <w:widowControl/>
              <w:numPr>
                <w:ilvl w:val="0"/>
                <w:numId w:val="8"/>
              </w:numPr>
              <w:shd w:val="clear" w:color="auto" w:fill="FFFFFF"/>
              <w:suppressAutoHyphens w:val="0"/>
              <w:autoSpaceDE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62CCF">
              <w:rPr>
                <w:rFonts w:ascii="Arial" w:hAnsi="Arial" w:cs="Arial"/>
                <w:sz w:val="22"/>
                <w:szCs w:val="22"/>
              </w:rPr>
              <w:t>Ogonowska</w:t>
            </w:r>
            <w:r w:rsidR="004817E6" w:rsidRPr="00A62CCF">
              <w:rPr>
                <w:rFonts w:ascii="Arial" w:hAnsi="Arial" w:cs="Arial"/>
                <w:sz w:val="22"/>
                <w:szCs w:val="22"/>
              </w:rPr>
              <w:t xml:space="preserve"> A.</w:t>
            </w:r>
            <w:r w:rsidRPr="00A62CCF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A62CCF">
              <w:rPr>
                <w:rFonts w:ascii="Arial" w:hAnsi="Arial" w:cs="Arial"/>
                <w:sz w:val="22"/>
                <w:szCs w:val="22"/>
              </w:rPr>
              <w:t>Cyber</w:t>
            </w:r>
            <w:proofErr w:type="spellEnd"/>
            <w:r w:rsidRPr="00A62CCF">
              <w:rPr>
                <w:rFonts w:ascii="Arial" w:hAnsi="Arial" w:cs="Arial"/>
                <w:sz w:val="22"/>
                <w:szCs w:val="22"/>
              </w:rPr>
              <w:t>)psychologiczne i medialne uwarunkowania psychoterapii indywidualnej online, „Psychoterapia” 2018/3 (186), s.</w:t>
            </w:r>
            <w:r w:rsidR="004817E6" w:rsidRPr="00A62CC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62CCF">
              <w:rPr>
                <w:rFonts w:ascii="Arial" w:hAnsi="Arial" w:cs="Arial"/>
                <w:sz w:val="22"/>
                <w:szCs w:val="22"/>
              </w:rPr>
              <w:t>65-80</w:t>
            </w:r>
            <w:r w:rsidR="004817E6" w:rsidRPr="00A62CCF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C61DCE0" w14:textId="77777777" w:rsidR="008F2537" w:rsidRPr="00A62CCF" w:rsidRDefault="560B7078" w:rsidP="004817E6">
            <w:pPr>
              <w:pStyle w:val="Akapitzlist"/>
              <w:widowControl/>
              <w:numPr>
                <w:ilvl w:val="0"/>
                <w:numId w:val="8"/>
              </w:numPr>
              <w:shd w:val="clear" w:color="auto" w:fill="FFFFFF"/>
              <w:suppressAutoHyphens w:val="0"/>
              <w:autoSpaceDE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26354F6F">
              <w:rPr>
                <w:rFonts w:ascii="Arial" w:hAnsi="Arial" w:cs="Arial"/>
                <w:sz w:val="22"/>
                <w:szCs w:val="22"/>
              </w:rPr>
              <w:t>Ogonowska</w:t>
            </w:r>
            <w:r w:rsidR="004817E6" w:rsidRPr="26354F6F">
              <w:rPr>
                <w:rFonts w:ascii="Arial" w:hAnsi="Arial" w:cs="Arial"/>
                <w:sz w:val="22"/>
                <w:szCs w:val="22"/>
              </w:rPr>
              <w:t xml:space="preserve"> A.</w:t>
            </w:r>
            <w:r w:rsidRPr="26354F6F">
              <w:rPr>
                <w:rFonts w:ascii="Arial" w:hAnsi="Arial" w:cs="Arial"/>
                <w:sz w:val="22"/>
                <w:szCs w:val="22"/>
              </w:rPr>
              <w:t>, Profilaktyka uniwersalna patologicznych form używania Internetu u dzieci i młodzieży „Sztuka Leczenia” 2017/nr 2</w:t>
            </w:r>
            <w:r w:rsidR="004817E6" w:rsidRPr="26354F6F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20E63B1B" w14:textId="0594704A" w:rsidR="616AA488" w:rsidRPr="001E75FE" w:rsidRDefault="616AA488" w:rsidP="26354F6F">
            <w:pPr>
              <w:pStyle w:val="Akapitzlist"/>
              <w:widowControl/>
              <w:numPr>
                <w:ilvl w:val="0"/>
                <w:numId w:val="8"/>
              </w:numPr>
              <w:shd w:val="clear" w:color="auto" w:fill="FFFFFF" w:themeFill="background1"/>
              <w:spacing w:line="276" w:lineRule="auto"/>
              <w:rPr>
                <w:lang w:val="en-GB"/>
              </w:rPr>
            </w:pPr>
            <w:proofErr w:type="spellStart"/>
            <w:r w:rsidRPr="26354F6F">
              <w:rPr>
                <w:lang w:val="en-US"/>
              </w:rPr>
              <w:t>A.Ogonowska</w:t>
            </w:r>
            <w:proofErr w:type="spellEnd"/>
            <w:r w:rsidRPr="26354F6F">
              <w:rPr>
                <w:lang w:val="en-US"/>
              </w:rPr>
              <w:t>, CYBERPSYCHOLOGY AND MEDIA STUDIES: CONTEMPORARY RESEARCH DIRECTIONS AND SOURCES OF MUTUAL INSPIRATION ANNALS OF PSYCHOLOGY/ROCZNIKI PSYCHOLOGICZNE 2023, XXVI, n.4</w:t>
            </w:r>
          </w:p>
          <w:p w14:paraId="316364ED" w14:textId="77777777" w:rsidR="004817E6" w:rsidRPr="001E75FE" w:rsidRDefault="004817E6" w:rsidP="004817E6">
            <w:pPr>
              <w:pStyle w:val="Akapitzlist"/>
              <w:widowControl/>
              <w:shd w:val="clear" w:color="auto" w:fill="FFFFFF"/>
              <w:suppressAutoHyphens w:val="0"/>
              <w:autoSpaceDE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14:paraId="6D96540C" w14:textId="77777777" w:rsidR="001942F3" w:rsidRPr="001E75FE" w:rsidRDefault="001942F3" w:rsidP="008F2537">
      <w:pPr>
        <w:pStyle w:val="Tekstdymka1"/>
        <w:rPr>
          <w:rFonts w:ascii="Arial" w:hAnsi="Arial" w:cs="Arial"/>
          <w:sz w:val="22"/>
          <w:szCs w:val="22"/>
          <w:lang w:val="en-GB"/>
        </w:rPr>
      </w:pPr>
    </w:p>
    <w:p w14:paraId="3B233CC8" w14:textId="77777777" w:rsidR="004817E6" w:rsidRPr="001E75FE" w:rsidRDefault="004817E6" w:rsidP="008F2537">
      <w:pPr>
        <w:pStyle w:val="Tekstdymka1"/>
        <w:rPr>
          <w:rFonts w:ascii="Arial" w:hAnsi="Arial" w:cs="Arial"/>
          <w:sz w:val="22"/>
          <w:szCs w:val="22"/>
          <w:lang w:val="en-GB"/>
        </w:rPr>
      </w:pPr>
    </w:p>
    <w:p w14:paraId="51DF9833" w14:textId="77777777" w:rsidR="008F2537" w:rsidRPr="00A62CCF" w:rsidRDefault="008F2537" w:rsidP="008F2537">
      <w:pPr>
        <w:pStyle w:val="Tekstdymka1"/>
        <w:rPr>
          <w:rFonts w:ascii="Arial" w:hAnsi="Arial" w:cs="Arial"/>
          <w:sz w:val="22"/>
          <w:szCs w:val="22"/>
        </w:rPr>
      </w:pPr>
      <w:r w:rsidRPr="00A62CCF">
        <w:rPr>
          <w:rFonts w:ascii="Arial" w:hAnsi="Arial" w:cs="Arial"/>
          <w:sz w:val="22"/>
          <w:szCs w:val="22"/>
        </w:rPr>
        <w:t>Bilans godzinowy zgodny z CNPS (Całkowity Nakład Pracy Studenta)</w:t>
      </w:r>
    </w:p>
    <w:p w14:paraId="09DECAAD" w14:textId="77777777" w:rsidR="008F2537" w:rsidRPr="00A62CCF" w:rsidRDefault="008F2537" w:rsidP="008F2537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636"/>
        <w:gridCol w:w="5388"/>
        <w:gridCol w:w="1038"/>
      </w:tblGrid>
      <w:tr w:rsidR="008F2537" w:rsidRPr="00A62CCF" w14:paraId="198B0071" w14:textId="77777777" w:rsidTr="45B41CCB">
        <w:trPr>
          <w:cantSplit/>
          <w:trHeight w:val="334"/>
        </w:trPr>
        <w:tc>
          <w:tcPr>
            <w:tcW w:w="2766" w:type="dxa"/>
            <w:vMerge w:val="restart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DBE5F1" w:themeFill="accent1" w:themeFillTint="33"/>
            <w:vAlign w:val="center"/>
            <w:hideMark/>
          </w:tcPr>
          <w:p w14:paraId="431202C6" w14:textId="77777777" w:rsidR="008F2537" w:rsidRPr="00A62CCF" w:rsidRDefault="008F2537">
            <w:pPr>
              <w:widowControl/>
              <w:autoSpaceDE/>
              <w:autoSpaceDN w:val="0"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A62CCF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 godzin w kontakcie z prowadzącymi</w:t>
            </w:r>
          </w:p>
        </w:tc>
        <w:tc>
          <w:tcPr>
            <w:tcW w:w="5750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vAlign w:val="center"/>
            <w:hideMark/>
          </w:tcPr>
          <w:p w14:paraId="25013B0D" w14:textId="77777777" w:rsidR="008F2537" w:rsidRPr="00A62CCF" w:rsidRDefault="008F2537">
            <w:pPr>
              <w:widowControl/>
              <w:autoSpaceDE/>
              <w:autoSpaceDN w:val="0"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A62CCF">
              <w:rPr>
                <w:rFonts w:ascii="Arial" w:eastAsia="Calibri" w:hAnsi="Arial" w:cs="Arial"/>
                <w:sz w:val="22"/>
                <w:szCs w:val="22"/>
                <w:lang w:eastAsia="en-US"/>
              </w:rPr>
              <w:t>Wykład</w:t>
            </w:r>
          </w:p>
        </w:tc>
        <w:tc>
          <w:tcPr>
            <w:tcW w:w="1066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vAlign w:val="center"/>
          </w:tcPr>
          <w:p w14:paraId="3B432263" w14:textId="77777777" w:rsidR="008F2537" w:rsidRPr="00A62CCF" w:rsidRDefault="007B476D">
            <w:pPr>
              <w:widowControl/>
              <w:autoSpaceDE/>
              <w:autoSpaceDN w:val="0"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A62CCF">
              <w:rPr>
                <w:rFonts w:ascii="Arial" w:eastAsia="Calibri" w:hAnsi="Arial" w:cs="Arial"/>
                <w:sz w:val="22"/>
                <w:szCs w:val="22"/>
                <w:lang w:eastAsia="en-US"/>
              </w:rPr>
              <w:t>20</w:t>
            </w:r>
          </w:p>
        </w:tc>
      </w:tr>
      <w:tr w:rsidR="008F2537" w:rsidRPr="00A62CCF" w14:paraId="200008C1" w14:textId="77777777" w:rsidTr="45B41CCB">
        <w:trPr>
          <w:cantSplit/>
          <w:trHeight w:val="332"/>
        </w:trPr>
        <w:tc>
          <w:tcPr>
            <w:tcW w:w="0" w:type="auto"/>
            <w:vMerge/>
            <w:vAlign w:val="center"/>
            <w:hideMark/>
          </w:tcPr>
          <w:p w14:paraId="049CA5AD" w14:textId="77777777" w:rsidR="008F2537" w:rsidRPr="00A62CCF" w:rsidRDefault="008F2537">
            <w:pPr>
              <w:widowControl/>
              <w:suppressAutoHyphens w:val="0"/>
              <w:autoSpaceDE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vAlign w:val="center"/>
            <w:hideMark/>
          </w:tcPr>
          <w:p w14:paraId="088CA149" w14:textId="77777777" w:rsidR="008F2537" w:rsidRPr="00A62CCF" w:rsidRDefault="008F2537">
            <w:pPr>
              <w:widowControl/>
              <w:autoSpaceDE/>
              <w:autoSpaceDN w:val="0"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A62CCF">
              <w:rPr>
                <w:rFonts w:ascii="Arial" w:eastAsia="Calibri" w:hAnsi="Arial" w:cs="Arial"/>
                <w:sz w:val="22"/>
                <w:szCs w:val="22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vAlign w:val="center"/>
          </w:tcPr>
          <w:p w14:paraId="16143348" w14:textId="77777777" w:rsidR="008F2537" w:rsidRPr="00A62CCF" w:rsidRDefault="004817E6" w:rsidP="004817E6">
            <w:pPr>
              <w:widowControl/>
              <w:autoSpaceDE/>
              <w:autoSpaceDN w:val="0"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A62CCF">
              <w:rPr>
                <w:rFonts w:ascii="Arial" w:eastAsia="Calibri" w:hAnsi="Arial" w:cs="Arial"/>
                <w:sz w:val="22"/>
                <w:szCs w:val="22"/>
                <w:lang w:eastAsia="en-US"/>
              </w:rPr>
              <w:t>-</w:t>
            </w:r>
          </w:p>
        </w:tc>
      </w:tr>
      <w:tr w:rsidR="008F2537" w:rsidRPr="00A62CCF" w14:paraId="44038A40" w14:textId="77777777" w:rsidTr="45B41CCB">
        <w:trPr>
          <w:cantSplit/>
          <w:trHeight w:val="670"/>
        </w:trPr>
        <w:tc>
          <w:tcPr>
            <w:tcW w:w="0" w:type="auto"/>
            <w:vMerge/>
            <w:vAlign w:val="center"/>
            <w:hideMark/>
          </w:tcPr>
          <w:p w14:paraId="3C5CA569" w14:textId="77777777" w:rsidR="008F2537" w:rsidRPr="00A62CCF" w:rsidRDefault="008F2537">
            <w:pPr>
              <w:widowControl/>
              <w:suppressAutoHyphens w:val="0"/>
              <w:autoSpaceDE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vAlign w:val="center"/>
            <w:hideMark/>
          </w:tcPr>
          <w:p w14:paraId="49428A0E" w14:textId="77777777" w:rsidR="008F2537" w:rsidRPr="00A62CCF" w:rsidRDefault="008F2537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A62CCF">
              <w:rPr>
                <w:rFonts w:ascii="Arial" w:eastAsia="Calibri" w:hAnsi="Arial" w:cs="Arial"/>
                <w:sz w:val="22"/>
                <w:szCs w:val="22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vAlign w:val="center"/>
          </w:tcPr>
          <w:p w14:paraId="18B71DEB" w14:textId="2556CF62" w:rsidR="008F2537" w:rsidRPr="00A62CCF" w:rsidRDefault="00E24CCC">
            <w:pPr>
              <w:widowControl/>
              <w:autoSpaceDE/>
              <w:autoSpaceDN w:val="0"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-</w:t>
            </w:r>
          </w:p>
        </w:tc>
      </w:tr>
      <w:tr w:rsidR="008F2537" w:rsidRPr="00A62CCF" w14:paraId="083DBD31" w14:textId="77777777" w:rsidTr="45B41CCB">
        <w:trPr>
          <w:cantSplit/>
          <w:trHeight w:val="348"/>
        </w:trPr>
        <w:tc>
          <w:tcPr>
            <w:tcW w:w="2766" w:type="dxa"/>
            <w:vMerge w:val="restart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DBE5F1" w:themeFill="accent1" w:themeFillTint="33"/>
            <w:vAlign w:val="center"/>
            <w:hideMark/>
          </w:tcPr>
          <w:p w14:paraId="56DB96D6" w14:textId="77777777" w:rsidR="008F2537" w:rsidRPr="00A62CCF" w:rsidRDefault="008F2537">
            <w:pPr>
              <w:widowControl/>
              <w:autoSpaceDE/>
              <w:autoSpaceDN w:val="0"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A62CCF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 godzin pracy studenta bez kontaktu z prowadzącymi</w:t>
            </w:r>
          </w:p>
        </w:tc>
        <w:tc>
          <w:tcPr>
            <w:tcW w:w="5750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vAlign w:val="center"/>
            <w:hideMark/>
          </w:tcPr>
          <w:p w14:paraId="41366490" w14:textId="77777777" w:rsidR="008F2537" w:rsidRPr="00A62CCF" w:rsidRDefault="008F2537">
            <w:pPr>
              <w:widowControl/>
              <w:autoSpaceDE/>
              <w:autoSpaceDN w:val="0"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A62CCF">
              <w:rPr>
                <w:rFonts w:ascii="Arial" w:eastAsia="Calibri" w:hAnsi="Arial" w:cs="Arial"/>
                <w:sz w:val="22"/>
                <w:szCs w:val="22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vAlign w:val="center"/>
          </w:tcPr>
          <w:p w14:paraId="5EBCB377" w14:textId="389CC066" w:rsidR="008F2537" w:rsidRPr="00A62CCF" w:rsidRDefault="45B41CCB" w:rsidP="45B41CCB">
            <w:pPr>
              <w:widowControl/>
              <w:autoSpaceDE/>
              <w:autoSpaceDN w:val="0"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A62CCF">
              <w:rPr>
                <w:rFonts w:ascii="Arial" w:eastAsia="Calibri" w:hAnsi="Arial" w:cs="Arial"/>
                <w:sz w:val="22"/>
                <w:szCs w:val="22"/>
                <w:lang w:eastAsia="en-US"/>
              </w:rPr>
              <w:t>3</w:t>
            </w:r>
          </w:p>
        </w:tc>
      </w:tr>
      <w:tr w:rsidR="008F2537" w:rsidRPr="00A62CCF" w14:paraId="1FE71D86" w14:textId="77777777" w:rsidTr="45B41CCB">
        <w:trPr>
          <w:cantSplit/>
          <w:trHeight w:val="710"/>
        </w:trPr>
        <w:tc>
          <w:tcPr>
            <w:tcW w:w="0" w:type="auto"/>
            <w:vMerge/>
            <w:vAlign w:val="center"/>
            <w:hideMark/>
          </w:tcPr>
          <w:p w14:paraId="438FB5ED" w14:textId="77777777" w:rsidR="008F2537" w:rsidRPr="00A62CCF" w:rsidRDefault="008F2537">
            <w:pPr>
              <w:widowControl/>
              <w:suppressAutoHyphens w:val="0"/>
              <w:autoSpaceDE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vAlign w:val="center"/>
            <w:hideMark/>
          </w:tcPr>
          <w:p w14:paraId="7B43169E" w14:textId="77777777" w:rsidR="008F2537" w:rsidRPr="00A62CCF" w:rsidRDefault="008F2537">
            <w:pPr>
              <w:widowControl/>
              <w:autoSpaceDE/>
              <w:autoSpaceDN w:val="0"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A62CCF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vAlign w:val="center"/>
          </w:tcPr>
          <w:p w14:paraId="57C79D37" w14:textId="77777777" w:rsidR="008F2537" w:rsidRPr="00A62CCF" w:rsidRDefault="00960072">
            <w:pPr>
              <w:widowControl/>
              <w:autoSpaceDE/>
              <w:autoSpaceDN w:val="0"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A62CCF"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</w:p>
        </w:tc>
      </w:tr>
      <w:tr w:rsidR="008F2537" w:rsidRPr="00A62CCF" w14:paraId="39D5A24B" w14:textId="77777777" w:rsidTr="45B41CCB">
        <w:trPr>
          <w:cantSplit/>
          <w:trHeight w:val="731"/>
        </w:trPr>
        <w:tc>
          <w:tcPr>
            <w:tcW w:w="0" w:type="auto"/>
            <w:vMerge/>
            <w:vAlign w:val="center"/>
            <w:hideMark/>
          </w:tcPr>
          <w:p w14:paraId="00646FA8" w14:textId="77777777" w:rsidR="008F2537" w:rsidRPr="00A62CCF" w:rsidRDefault="008F2537">
            <w:pPr>
              <w:widowControl/>
              <w:suppressAutoHyphens w:val="0"/>
              <w:autoSpaceDE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vAlign w:val="center"/>
            <w:hideMark/>
          </w:tcPr>
          <w:p w14:paraId="281C2892" w14:textId="77777777" w:rsidR="008F2537" w:rsidRPr="00A62CCF" w:rsidRDefault="008F2537">
            <w:pPr>
              <w:widowControl/>
              <w:autoSpaceDE/>
              <w:autoSpaceDN w:val="0"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A62CCF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vAlign w:val="center"/>
          </w:tcPr>
          <w:p w14:paraId="5B4D26C8" w14:textId="77777777" w:rsidR="008F2537" w:rsidRPr="00A62CCF" w:rsidRDefault="00960072">
            <w:pPr>
              <w:widowControl/>
              <w:autoSpaceDE/>
              <w:autoSpaceDN w:val="0"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A62CCF"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</w:p>
        </w:tc>
      </w:tr>
      <w:tr w:rsidR="008F2537" w:rsidRPr="00A62CCF" w14:paraId="21C3A03D" w14:textId="77777777" w:rsidTr="45B41CCB">
        <w:trPr>
          <w:cantSplit/>
          <w:trHeight w:val="365"/>
        </w:trPr>
        <w:tc>
          <w:tcPr>
            <w:tcW w:w="0" w:type="auto"/>
            <w:vMerge/>
            <w:vAlign w:val="center"/>
            <w:hideMark/>
          </w:tcPr>
          <w:p w14:paraId="53BFF6B4" w14:textId="77777777" w:rsidR="008F2537" w:rsidRPr="00A62CCF" w:rsidRDefault="008F2537">
            <w:pPr>
              <w:widowControl/>
              <w:suppressAutoHyphens w:val="0"/>
              <w:autoSpaceDE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vAlign w:val="center"/>
            <w:hideMark/>
          </w:tcPr>
          <w:p w14:paraId="066840F8" w14:textId="77777777" w:rsidR="008F2537" w:rsidRPr="00A62CCF" w:rsidRDefault="008F2537">
            <w:pPr>
              <w:widowControl/>
              <w:autoSpaceDE/>
              <w:autoSpaceDN w:val="0"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A62CCF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do egzaminu/zaliczenia</w:t>
            </w:r>
          </w:p>
        </w:tc>
        <w:tc>
          <w:tcPr>
            <w:tcW w:w="1066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vAlign w:val="center"/>
          </w:tcPr>
          <w:p w14:paraId="68911AF2" w14:textId="162C7FC8" w:rsidR="008F2537" w:rsidRPr="00A62CCF" w:rsidRDefault="00E24CCC">
            <w:pPr>
              <w:widowControl/>
              <w:autoSpaceDE/>
              <w:autoSpaceDN w:val="0"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3</w:t>
            </w:r>
          </w:p>
        </w:tc>
      </w:tr>
      <w:tr w:rsidR="008F2537" w:rsidRPr="00A62CCF" w14:paraId="24F5BEFB" w14:textId="77777777" w:rsidTr="45B41CCB">
        <w:trPr>
          <w:trHeight w:val="365"/>
        </w:trPr>
        <w:tc>
          <w:tcPr>
            <w:tcW w:w="8516" w:type="dxa"/>
            <w:gridSpan w:val="2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DBE5F1" w:themeFill="accent1" w:themeFillTint="33"/>
            <w:vAlign w:val="center"/>
            <w:hideMark/>
          </w:tcPr>
          <w:p w14:paraId="68E71455" w14:textId="77777777" w:rsidR="008F2537" w:rsidRPr="00A62CCF" w:rsidRDefault="008F2537">
            <w:pPr>
              <w:widowControl/>
              <w:autoSpaceDE/>
              <w:autoSpaceDN w:val="0"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A62CCF">
              <w:rPr>
                <w:rFonts w:ascii="Arial" w:eastAsia="Calibri" w:hAnsi="Arial" w:cs="Arial"/>
                <w:sz w:val="22"/>
                <w:szCs w:val="22"/>
                <w:lang w:eastAsia="en-US"/>
              </w:rPr>
              <w:t>Ogółem bilans czasu pracy</w:t>
            </w:r>
          </w:p>
        </w:tc>
        <w:tc>
          <w:tcPr>
            <w:tcW w:w="1066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vAlign w:val="center"/>
          </w:tcPr>
          <w:p w14:paraId="0403E85C" w14:textId="4EF40637" w:rsidR="008F2537" w:rsidRPr="00A62CCF" w:rsidRDefault="00E24CCC" w:rsidP="45B41CCB">
            <w:pPr>
              <w:widowControl/>
              <w:autoSpaceDE/>
              <w:autoSpaceDN w:val="0"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30</w:t>
            </w:r>
          </w:p>
        </w:tc>
      </w:tr>
      <w:tr w:rsidR="008F2537" w:rsidRPr="00A62CCF" w14:paraId="1DD30414" w14:textId="77777777" w:rsidTr="45B41CCB">
        <w:trPr>
          <w:trHeight w:val="392"/>
        </w:trPr>
        <w:tc>
          <w:tcPr>
            <w:tcW w:w="8516" w:type="dxa"/>
            <w:gridSpan w:val="2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DBE5F1" w:themeFill="accent1" w:themeFillTint="33"/>
            <w:vAlign w:val="center"/>
            <w:hideMark/>
          </w:tcPr>
          <w:p w14:paraId="02AC6773" w14:textId="77777777" w:rsidR="008F2537" w:rsidRPr="00A62CCF" w:rsidRDefault="008F2537">
            <w:pPr>
              <w:widowControl/>
              <w:autoSpaceDE/>
              <w:autoSpaceDN w:val="0"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A62CCF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 punktów ECTS w zależności od przyjętego przelicznika</w:t>
            </w:r>
          </w:p>
        </w:tc>
        <w:tc>
          <w:tcPr>
            <w:tcW w:w="1066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vAlign w:val="center"/>
          </w:tcPr>
          <w:p w14:paraId="2B094619" w14:textId="77777777" w:rsidR="008F2537" w:rsidRPr="00A62CCF" w:rsidRDefault="008E4231">
            <w:pPr>
              <w:widowControl/>
              <w:autoSpaceDE/>
              <w:autoSpaceDN w:val="0"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A62CCF">
              <w:rPr>
                <w:rFonts w:ascii="Arial" w:eastAsia="Calibri" w:hAnsi="Arial" w:cs="Arial"/>
                <w:sz w:val="22"/>
                <w:szCs w:val="22"/>
                <w:lang w:eastAsia="en-US"/>
              </w:rPr>
              <w:t>1</w:t>
            </w:r>
          </w:p>
        </w:tc>
      </w:tr>
    </w:tbl>
    <w:p w14:paraId="43503953" w14:textId="77777777" w:rsidR="005E4B55" w:rsidRPr="00A62CCF" w:rsidRDefault="005E4B55">
      <w:pPr>
        <w:rPr>
          <w:rFonts w:ascii="Arial" w:hAnsi="Arial" w:cs="Arial"/>
          <w:sz w:val="22"/>
          <w:szCs w:val="22"/>
        </w:rPr>
      </w:pPr>
    </w:p>
    <w:sectPr w:rsidR="005E4B55" w:rsidRPr="00A62CCF" w:rsidSect="005E4B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0"/>
        <w:szCs w:val="20"/>
      </w:rPr>
    </w:lvl>
  </w:abstractNum>
  <w:abstractNum w:abstractNumId="1" w15:restartNumberingAfterBreak="0">
    <w:nsid w:val="00000003"/>
    <w:multiLevelType w:val="singleLevel"/>
    <w:tmpl w:val="00000003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0"/>
        <w:szCs w:val="20"/>
      </w:rPr>
    </w:lvl>
  </w:abstractNum>
  <w:abstractNum w:abstractNumId="2" w15:restartNumberingAfterBreak="0">
    <w:nsid w:val="029375B3"/>
    <w:multiLevelType w:val="hybridMultilevel"/>
    <w:tmpl w:val="272C31AC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53571AA"/>
    <w:multiLevelType w:val="hybridMultilevel"/>
    <w:tmpl w:val="717AF25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87AC530A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247809"/>
    <w:multiLevelType w:val="hybridMultilevel"/>
    <w:tmpl w:val="6A5812A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5E1B58"/>
    <w:multiLevelType w:val="hybridMultilevel"/>
    <w:tmpl w:val="8BE4484C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F705D16"/>
    <w:multiLevelType w:val="hybridMultilevel"/>
    <w:tmpl w:val="92A09B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5B0958"/>
    <w:multiLevelType w:val="hybridMultilevel"/>
    <w:tmpl w:val="E79CF81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6"/>
  </w:num>
  <w:num w:numId="5">
    <w:abstractNumId w:val="5"/>
  </w:num>
  <w:num w:numId="6">
    <w:abstractNumId w:val="3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2537"/>
    <w:rsid w:val="000519A0"/>
    <w:rsid w:val="00095032"/>
    <w:rsid w:val="000B1689"/>
    <w:rsid w:val="00107A44"/>
    <w:rsid w:val="00135D5B"/>
    <w:rsid w:val="001942F3"/>
    <w:rsid w:val="001E75FE"/>
    <w:rsid w:val="0020507C"/>
    <w:rsid w:val="00216961"/>
    <w:rsid w:val="00224275"/>
    <w:rsid w:val="00285093"/>
    <w:rsid w:val="002D027B"/>
    <w:rsid w:val="002E7495"/>
    <w:rsid w:val="00424E24"/>
    <w:rsid w:val="004817E6"/>
    <w:rsid w:val="004B6AFD"/>
    <w:rsid w:val="00541ABA"/>
    <w:rsid w:val="00555E93"/>
    <w:rsid w:val="005754AF"/>
    <w:rsid w:val="005A7403"/>
    <w:rsid w:val="005C0E68"/>
    <w:rsid w:val="005E4B55"/>
    <w:rsid w:val="00601BD9"/>
    <w:rsid w:val="00662AA1"/>
    <w:rsid w:val="00684271"/>
    <w:rsid w:val="00684769"/>
    <w:rsid w:val="007916B6"/>
    <w:rsid w:val="007B476D"/>
    <w:rsid w:val="00861D71"/>
    <w:rsid w:val="008829AC"/>
    <w:rsid w:val="008E4231"/>
    <w:rsid w:val="008F2537"/>
    <w:rsid w:val="00902F76"/>
    <w:rsid w:val="00946267"/>
    <w:rsid w:val="00960072"/>
    <w:rsid w:val="00985B42"/>
    <w:rsid w:val="00A06634"/>
    <w:rsid w:val="00A31450"/>
    <w:rsid w:val="00A6106D"/>
    <w:rsid w:val="00A62CCF"/>
    <w:rsid w:val="00AB26A3"/>
    <w:rsid w:val="00AD3BE1"/>
    <w:rsid w:val="00AF4618"/>
    <w:rsid w:val="00B037B0"/>
    <w:rsid w:val="00B74076"/>
    <w:rsid w:val="00B97C7B"/>
    <w:rsid w:val="00BB548D"/>
    <w:rsid w:val="00BB5CFC"/>
    <w:rsid w:val="00BB7C78"/>
    <w:rsid w:val="00C5404F"/>
    <w:rsid w:val="00C54167"/>
    <w:rsid w:val="00C86035"/>
    <w:rsid w:val="00D85A8A"/>
    <w:rsid w:val="00DB6027"/>
    <w:rsid w:val="00DC10CF"/>
    <w:rsid w:val="00DF7422"/>
    <w:rsid w:val="00E16948"/>
    <w:rsid w:val="00E24CCC"/>
    <w:rsid w:val="00E34797"/>
    <w:rsid w:val="00E870D8"/>
    <w:rsid w:val="00EA1769"/>
    <w:rsid w:val="00F33357"/>
    <w:rsid w:val="00F65294"/>
    <w:rsid w:val="00F749B5"/>
    <w:rsid w:val="15B4BF18"/>
    <w:rsid w:val="18ADA5AC"/>
    <w:rsid w:val="1CCBEDC5"/>
    <w:rsid w:val="26354F6F"/>
    <w:rsid w:val="2C2609DA"/>
    <w:rsid w:val="2EC09B1A"/>
    <w:rsid w:val="45B41CCB"/>
    <w:rsid w:val="524586E7"/>
    <w:rsid w:val="560B7078"/>
    <w:rsid w:val="56911F98"/>
    <w:rsid w:val="616AA488"/>
    <w:rsid w:val="70164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55D2F0"/>
  <w15:docId w15:val="{A5E6BF46-1BF8-469A-912E-2DF2DD44A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F2537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F2537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F2537"/>
    <w:rPr>
      <w:rFonts w:ascii="Verdana" w:eastAsia="Times New Roman" w:hAnsi="Verdana" w:cs="Times New Roman"/>
      <w:sz w:val="28"/>
      <w:szCs w:val="28"/>
      <w:lang w:eastAsia="pl-PL"/>
    </w:rPr>
  </w:style>
  <w:style w:type="paragraph" w:customStyle="1" w:styleId="Zawartotabeli">
    <w:name w:val="Zawartość tabeli"/>
    <w:basedOn w:val="Normalny"/>
    <w:rsid w:val="008F2537"/>
    <w:pPr>
      <w:suppressLineNumbers/>
    </w:pPr>
  </w:style>
  <w:style w:type="paragraph" w:customStyle="1" w:styleId="Tekstdymka1">
    <w:name w:val="Tekst dymka1"/>
    <w:basedOn w:val="Normalny"/>
    <w:rsid w:val="008F2537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semiHidden/>
    <w:rsid w:val="008F253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8F253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komentarza1">
    <w:name w:val="Tekst komentarza1"/>
    <w:basedOn w:val="Normalny"/>
    <w:rsid w:val="00A06634"/>
    <w:rPr>
      <w:sz w:val="20"/>
      <w:szCs w:val="20"/>
      <w:lang w:eastAsia="ar-SA"/>
    </w:rPr>
  </w:style>
  <w:style w:type="paragraph" w:customStyle="1" w:styleId="Tekstdymka2">
    <w:name w:val="Tekst dymka2"/>
    <w:basedOn w:val="Normalny"/>
    <w:rsid w:val="001942F3"/>
    <w:rPr>
      <w:rFonts w:ascii="Tahoma" w:hAnsi="Tahoma" w:cs="Tahoma"/>
      <w:sz w:val="16"/>
      <w:szCs w:val="16"/>
      <w:lang w:eastAsia="ar-SA"/>
    </w:rPr>
  </w:style>
  <w:style w:type="character" w:customStyle="1" w:styleId="WW8Num2z1">
    <w:name w:val="WW8Num2z1"/>
    <w:rsid w:val="001942F3"/>
  </w:style>
  <w:style w:type="paragraph" w:styleId="Akapitzlist">
    <w:name w:val="List Paragraph"/>
    <w:basedOn w:val="Normalny"/>
    <w:uiPriority w:val="34"/>
    <w:qFormat/>
    <w:rsid w:val="00946267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435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lownikispoleczne.ignatianum.edu.pl/pliki/humanistyka_wspolczesna_pl.pdf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C5A50395229A43A324A9C35EFD3B10" ma:contentTypeVersion="10" ma:contentTypeDescription="Utwórz nowy dokument." ma:contentTypeScope="" ma:versionID="38c0c055252674175f0fc230878cf149">
  <xsd:schema xmlns:xsd="http://www.w3.org/2001/XMLSchema" xmlns:xs="http://www.w3.org/2001/XMLSchema" xmlns:p="http://schemas.microsoft.com/office/2006/metadata/properties" xmlns:ns2="8c29c5d2-85d2-43b4-af98-e7119c4ac7cc" xmlns:ns3="5468af13-47ef-4a0f-9757-82f5d18e8547" targetNamespace="http://schemas.microsoft.com/office/2006/metadata/properties" ma:root="true" ma:fieldsID="5ab806b66601d32d5305adc45b3ddb5b" ns2:_="" ns3:_="">
    <xsd:import namespace="8c29c5d2-85d2-43b4-af98-e7119c4ac7cc"/>
    <xsd:import namespace="5468af13-47ef-4a0f-9757-82f5d18e85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9c5d2-85d2-43b4-af98-e7119c4ac7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68af13-47ef-4a0f-9757-82f5d18e854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ABAAD9-BD7E-4346-B09B-122CF579ED9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B99DA75-33EA-41DD-961F-7B8F58D369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ADF9AD-8203-47A2-9FEC-931B61CF1F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29c5d2-85d2-43b4-af98-e7119c4ac7cc"/>
    <ds:schemaRef ds:uri="5468af13-47ef-4a0f-9757-82f5d18e85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1058</Words>
  <Characters>6348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 Karamańska</dc:creator>
  <cp:lastModifiedBy>Admin</cp:lastModifiedBy>
  <cp:revision>4</cp:revision>
  <dcterms:created xsi:type="dcterms:W3CDTF">2025-02-25T13:20:00Z</dcterms:created>
  <dcterms:modified xsi:type="dcterms:W3CDTF">2025-02-28T16:45:00Z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0x01010039C5A50395229A43A324A9C35EFD3B10</vt:lpwstr>
  </property>
</Properties>
</file>